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2" w:rsidRDefault="00F93B51" w:rsidP="00603D22">
      <w:pPr>
        <w:pStyle w:val="a3"/>
        <w:tabs>
          <w:tab w:val="left" w:pos="6379"/>
        </w:tabs>
        <w:jc w:val="center"/>
        <w:rPr>
          <w:b/>
        </w:rPr>
      </w:pPr>
      <w:r w:rsidRPr="00F93B51">
        <w:rPr>
          <w:b/>
        </w:rPr>
        <w:t xml:space="preserve">ПЛАН МКУ </w:t>
      </w:r>
      <w:r>
        <w:rPr>
          <w:b/>
        </w:rPr>
        <w:t>«</w:t>
      </w:r>
      <w:r w:rsidRPr="00F93B51">
        <w:rPr>
          <w:b/>
        </w:rPr>
        <w:t>МОУО</w:t>
      </w:r>
      <w:r>
        <w:rPr>
          <w:b/>
        </w:rPr>
        <w:t>»</w:t>
      </w:r>
      <w:r w:rsidR="00603D22" w:rsidRPr="00F93B51">
        <w:rPr>
          <w:b/>
        </w:rPr>
        <w:t xml:space="preserve"> </w:t>
      </w:r>
      <w:r w:rsidR="00603D22" w:rsidRPr="00EB7D14">
        <w:rPr>
          <w:b/>
        </w:rPr>
        <w:t>2023 г.</w:t>
      </w:r>
    </w:p>
    <w:p w:rsidR="00C41530" w:rsidRPr="00EB7D14" w:rsidRDefault="00C41530" w:rsidP="00603D22">
      <w:pPr>
        <w:pStyle w:val="a3"/>
        <w:tabs>
          <w:tab w:val="left" w:pos="6379"/>
        </w:tabs>
        <w:jc w:val="center"/>
        <w:rPr>
          <w:b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73"/>
        <w:gridCol w:w="1985"/>
        <w:gridCol w:w="2126"/>
      </w:tblGrid>
      <w:tr w:rsidR="00603D22" w:rsidRPr="00987CCC" w:rsidTr="00C951DC">
        <w:trPr>
          <w:trHeight w:val="183"/>
        </w:trPr>
        <w:tc>
          <w:tcPr>
            <w:tcW w:w="568" w:type="dxa"/>
          </w:tcPr>
          <w:p w:rsidR="00603D22" w:rsidRPr="00BE457B" w:rsidRDefault="00603D22" w:rsidP="00C951D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BE457B">
              <w:rPr>
                <w:b/>
              </w:rPr>
              <w:t>№</w:t>
            </w:r>
          </w:p>
        </w:tc>
        <w:tc>
          <w:tcPr>
            <w:tcW w:w="5273" w:type="dxa"/>
          </w:tcPr>
          <w:p w:rsidR="00603D22" w:rsidRPr="00BE457B" w:rsidRDefault="00603D22" w:rsidP="00C951D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BE457B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603D22" w:rsidRPr="00BE457B" w:rsidRDefault="00603D22" w:rsidP="00C951D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BE457B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603D22" w:rsidRPr="00BE457B" w:rsidRDefault="00603D22" w:rsidP="00C951DC">
            <w:pPr>
              <w:pStyle w:val="a3"/>
              <w:tabs>
                <w:tab w:val="left" w:pos="6379"/>
              </w:tabs>
              <w:jc w:val="center"/>
              <w:rPr>
                <w:b/>
              </w:rPr>
            </w:pPr>
            <w:r w:rsidRPr="00BE457B">
              <w:rPr>
                <w:b/>
              </w:rPr>
              <w:t>Ответственные</w:t>
            </w:r>
          </w:p>
        </w:tc>
      </w:tr>
      <w:tr w:rsidR="00C951DC" w:rsidRPr="00987CCC" w:rsidTr="00C951DC">
        <w:trPr>
          <w:trHeight w:val="183"/>
        </w:trPr>
        <w:tc>
          <w:tcPr>
            <w:tcW w:w="568" w:type="dxa"/>
          </w:tcPr>
          <w:p w:rsidR="00C951DC" w:rsidRPr="00987CCC" w:rsidRDefault="00C951DC" w:rsidP="00C951DC">
            <w:pPr>
              <w:pStyle w:val="a3"/>
              <w:tabs>
                <w:tab w:val="left" w:pos="6379"/>
              </w:tabs>
              <w:jc w:val="center"/>
            </w:pPr>
            <w:r w:rsidRPr="00987CCC">
              <w:t>1.</w:t>
            </w:r>
          </w:p>
        </w:tc>
        <w:tc>
          <w:tcPr>
            <w:tcW w:w="5273" w:type="dxa"/>
          </w:tcPr>
          <w:p w:rsidR="00C951DC" w:rsidRPr="00C951DC" w:rsidRDefault="00C951DC" w:rsidP="00C9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Акция «Семейная суббота» для детей дошкольного возраста и их родителей</w:t>
            </w:r>
          </w:p>
        </w:tc>
        <w:tc>
          <w:tcPr>
            <w:tcW w:w="1985" w:type="dxa"/>
          </w:tcPr>
          <w:p w:rsidR="00C951DC" w:rsidRPr="00987CCC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C951DC" w:rsidRPr="00987CCC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МП </w:t>
            </w:r>
            <w:proofErr w:type="gram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951DC" w:rsidRPr="00987CCC" w:rsidTr="00C951DC">
        <w:trPr>
          <w:trHeight w:val="183"/>
        </w:trPr>
        <w:tc>
          <w:tcPr>
            <w:tcW w:w="568" w:type="dxa"/>
          </w:tcPr>
          <w:p w:rsidR="00C951DC" w:rsidRPr="00987CCC" w:rsidRDefault="00C951DC" w:rsidP="00C951DC">
            <w:pPr>
              <w:pStyle w:val="a3"/>
              <w:tabs>
                <w:tab w:val="left" w:pos="6379"/>
              </w:tabs>
              <w:jc w:val="center"/>
            </w:pPr>
            <w:r w:rsidRPr="00987CCC">
              <w:t>2.</w:t>
            </w:r>
          </w:p>
        </w:tc>
        <w:tc>
          <w:tcPr>
            <w:tcW w:w="5273" w:type="dxa"/>
          </w:tcPr>
          <w:p w:rsidR="00C951DC" w:rsidRPr="00C951DC" w:rsidRDefault="00C951DC" w:rsidP="00C951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детей в 1 классы на 2023-2024 учебный год</w:t>
            </w:r>
          </w:p>
        </w:tc>
        <w:tc>
          <w:tcPr>
            <w:tcW w:w="1985" w:type="dxa"/>
          </w:tcPr>
          <w:p w:rsidR="00C951DC" w:rsidRPr="00BC1219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E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:rsidR="00C951DC" w:rsidRPr="00BC1219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C951DC" w:rsidRPr="00987CCC" w:rsidTr="00C951DC">
        <w:trPr>
          <w:trHeight w:val="183"/>
        </w:trPr>
        <w:tc>
          <w:tcPr>
            <w:tcW w:w="568" w:type="dxa"/>
          </w:tcPr>
          <w:p w:rsidR="00C951DC" w:rsidRPr="00987CCC" w:rsidRDefault="00C951DC" w:rsidP="00C951DC">
            <w:pPr>
              <w:pStyle w:val="a3"/>
              <w:tabs>
                <w:tab w:val="left" w:pos="6379"/>
              </w:tabs>
              <w:jc w:val="center"/>
            </w:pPr>
            <w:r w:rsidRPr="00987CCC">
              <w:t>3.</w:t>
            </w:r>
          </w:p>
        </w:tc>
        <w:tc>
          <w:tcPr>
            <w:tcW w:w="5273" w:type="dxa"/>
          </w:tcPr>
          <w:p w:rsidR="00C951DC" w:rsidRPr="00C951DC" w:rsidRDefault="00C951DC" w:rsidP="00C9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ОУ </w:t>
            </w: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центров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951DC" w:rsidRPr="00BC1219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1-3 апреля</w:t>
            </w:r>
          </w:p>
        </w:tc>
        <w:tc>
          <w:tcPr>
            <w:tcW w:w="2126" w:type="dxa"/>
          </w:tcPr>
          <w:p w:rsidR="00C951DC" w:rsidRPr="00BC1219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Андреева С.Р.</w:t>
            </w:r>
          </w:p>
        </w:tc>
      </w:tr>
      <w:tr w:rsidR="00C951DC" w:rsidRPr="00987CCC" w:rsidTr="00C951DC">
        <w:trPr>
          <w:trHeight w:val="183"/>
        </w:trPr>
        <w:tc>
          <w:tcPr>
            <w:tcW w:w="568" w:type="dxa"/>
          </w:tcPr>
          <w:p w:rsidR="00C951DC" w:rsidRPr="00987CCC" w:rsidRDefault="00C951DC" w:rsidP="00C951DC">
            <w:pPr>
              <w:pStyle w:val="a3"/>
              <w:tabs>
                <w:tab w:val="left" w:pos="6379"/>
              </w:tabs>
              <w:jc w:val="center"/>
            </w:pPr>
            <w:r w:rsidRPr="00987CCC">
              <w:t>4.</w:t>
            </w:r>
          </w:p>
        </w:tc>
        <w:tc>
          <w:tcPr>
            <w:tcW w:w="5273" w:type="dxa"/>
          </w:tcPr>
          <w:p w:rsidR="00C951DC" w:rsidRPr="00C951DC" w:rsidRDefault="00C951DC" w:rsidP="00C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Сбор и проверка наградных документов</w:t>
            </w:r>
          </w:p>
        </w:tc>
        <w:tc>
          <w:tcPr>
            <w:tcW w:w="1985" w:type="dxa"/>
          </w:tcPr>
          <w:p w:rsidR="00C951DC" w:rsidRDefault="00C951DC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апреля</w:t>
            </w:r>
          </w:p>
        </w:tc>
        <w:tc>
          <w:tcPr>
            <w:tcW w:w="2126" w:type="dxa"/>
          </w:tcPr>
          <w:p w:rsidR="00C951DC" w:rsidRDefault="00C951DC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C951DC" w:rsidRDefault="00C951DC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C951DC" w:rsidRPr="00987CCC" w:rsidTr="00C951DC">
        <w:trPr>
          <w:trHeight w:val="183"/>
        </w:trPr>
        <w:tc>
          <w:tcPr>
            <w:tcW w:w="568" w:type="dxa"/>
          </w:tcPr>
          <w:p w:rsidR="00C951DC" w:rsidRPr="00987CCC" w:rsidRDefault="00C951DC" w:rsidP="00C951DC">
            <w:pPr>
              <w:pStyle w:val="a3"/>
              <w:tabs>
                <w:tab w:val="left" w:pos="6379"/>
              </w:tabs>
              <w:jc w:val="center"/>
            </w:pPr>
            <w:r w:rsidRPr="00987CCC">
              <w:t>5.</w:t>
            </w:r>
          </w:p>
        </w:tc>
        <w:tc>
          <w:tcPr>
            <w:tcW w:w="5273" w:type="dxa"/>
          </w:tcPr>
          <w:p w:rsidR="00C951DC" w:rsidRPr="00C951DC" w:rsidRDefault="00C951DC" w:rsidP="00C9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отчетности по итогам 3 четверти</w:t>
            </w:r>
          </w:p>
        </w:tc>
        <w:tc>
          <w:tcPr>
            <w:tcW w:w="1985" w:type="dxa"/>
          </w:tcPr>
          <w:p w:rsidR="00C951DC" w:rsidRPr="00BC1219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о 2 апреля</w:t>
            </w:r>
          </w:p>
        </w:tc>
        <w:tc>
          <w:tcPr>
            <w:tcW w:w="2126" w:type="dxa"/>
          </w:tcPr>
          <w:p w:rsidR="00C951DC" w:rsidRPr="00BC1219" w:rsidRDefault="00C951DC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BF4C27" w:rsidRPr="00987CCC" w:rsidTr="00BF4C27">
        <w:trPr>
          <w:trHeight w:val="183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 w:rsidRPr="00987CCC">
              <w:t>6.</w:t>
            </w:r>
          </w:p>
        </w:tc>
        <w:tc>
          <w:tcPr>
            <w:tcW w:w="5273" w:type="dxa"/>
          </w:tcPr>
          <w:p w:rsidR="00BF4C27" w:rsidRPr="00B4226A" w:rsidRDefault="00BF4C27" w:rsidP="00BF4C27">
            <w:pPr>
              <w:pStyle w:val="a3"/>
              <w:jc w:val="both"/>
              <w:rPr>
                <w:bCs/>
                <w:color w:val="000000"/>
                <w:lang w:val="sah-RU"/>
              </w:rPr>
            </w:pPr>
            <w:r w:rsidRPr="00B4226A">
              <w:rPr>
                <w:lang w:val="sah-RU"/>
              </w:rPr>
              <w:t>М</w:t>
            </w:r>
            <w:proofErr w:type="spellStart"/>
            <w:r w:rsidRPr="00B4226A">
              <w:t>етодический</w:t>
            </w:r>
            <w:proofErr w:type="spellEnd"/>
            <w:r w:rsidRPr="00B4226A">
              <w:t xml:space="preserve"> десант «Новая философия воспитания» для директоров, советников и зам. директоров по ВР ОУ </w:t>
            </w:r>
            <w:proofErr w:type="spellStart"/>
            <w:r w:rsidRPr="00B4226A">
              <w:t>Сунтарского</w:t>
            </w:r>
            <w:proofErr w:type="spellEnd"/>
            <w:r w:rsidRPr="00B4226A">
              <w:t xml:space="preserve"> улуса с участием представителей Регионального ресурсного центра «Навигаторы детства» </w:t>
            </w:r>
            <w:proofErr w:type="gramStart"/>
            <w:r w:rsidRPr="00B4226A">
              <w:t>г</w:t>
            </w:r>
            <w:proofErr w:type="gramEnd"/>
            <w:r w:rsidRPr="00B4226A">
              <w:t>. Якутска</w:t>
            </w:r>
          </w:p>
        </w:tc>
        <w:tc>
          <w:tcPr>
            <w:tcW w:w="1985" w:type="dxa"/>
          </w:tcPr>
          <w:p w:rsidR="00BF4C27" w:rsidRPr="00B4226A" w:rsidRDefault="00BF4C27" w:rsidP="00BF4C27">
            <w:pPr>
              <w:pStyle w:val="a3"/>
              <w:jc w:val="center"/>
              <w:rPr>
                <w:bCs/>
                <w:color w:val="000000"/>
                <w:lang w:val="sah-RU"/>
              </w:rPr>
            </w:pPr>
            <w:r w:rsidRPr="00B4226A">
              <w:rPr>
                <w:bCs/>
                <w:color w:val="000000"/>
                <w:lang w:val="sah-RU"/>
              </w:rPr>
              <w:t>3 апреля</w:t>
            </w:r>
          </w:p>
        </w:tc>
        <w:tc>
          <w:tcPr>
            <w:tcW w:w="2126" w:type="dxa"/>
          </w:tcPr>
          <w:p w:rsidR="00BF4C27" w:rsidRPr="00B4226A" w:rsidRDefault="00BF4C27" w:rsidP="00BF4C27">
            <w:pPr>
              <w:pStyle w:val="a3"/>
              <w:jc w:val="center"/>
              <w:rPr>
                <w:bCs/>
                <w:color w:val="000000"/>
                <w:lang w:val="sah-RU"/>
              </w:rPr>
            </w:pPr>
            <w:r w:rsidRPr="00B4226A">
              <w:rPr>
                <w:bCs/>
                <w:color w:val="000000"/>
                <w:lang w:val="sah-RU"/>
              </w:rPr>
              <w:t>ОВиДО</w:t>
            </w:r>
          </w:p>
          <w:p w:rsidR="00BF4C27" w:rsidRPr="00B4226A" w:rsidRDefault="00BF4C27" w:rsidP="00BF4C27">
            <w:pPr>
              <w:pStyle w:val="a3"/>
              <w:jc w:val="center"/>
              <w:rPr>
                <w:bCs/>
                <w:color w:val="000000"/>
                <w:lang w:val="sah-RU"/>
              </w:rPr>
            </w:pPr>
            <w:r w:rsidRPr="00B4226A">
              <w:rPr>
                <w:bCs/>
                <w:color w:val="000000"/>
                <w:lang w:val="sah-RU"/>
              </w:rPr>
              <w:t>Советники директора по воспитанию и ДОО ОУ</w:t>
            </w:r>
          </w:p>
        </w:tc>
      </w:tr>
      <w:tr w:rsidR="00BF4C27" w:rsidRPr="00987CCC" w:rsidTr="00BF4C27">
        <w:trPr>
          <w:trHeight w:val="183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>
              <w:t>7.</w:t>
            </w:r>
          </w:p>
        </w:tc>
        <w:tc>
          <w:tcPr>
            <w:tcW w:w="5273" w:type="dxa"/>
          </w:tcPr>
          <w:p w:rsidR="00BF4C27" w:rsidRPr="00B4226A" w:rsidRDefault="00BF4C27" w:rsidP="00BF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добровольческие действия «Весенняя неделя добра»</w:t>
            </w: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(Работа волонтерских отрядов)</w:t>
            </w:r>
          </w:p>
        </w:tc>
        <w:tc>
          <w:tcPr>
            <w:tcW w:w="1985" w:type="dxa"/>
          </w:tcPr>
          <w:p w:rsidR="00BF4C27" w:rsidRPr="00B4226A" w:rsidRDefault="00BF4C27" w:rsidP="00BF4C2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BF4C27" w:rsidRPr="00987CCC" w:rsidTr="00BF4C27">
        <w:trPr>
          <w:trHeight w:val="183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>
              <w:t>8.</w:t>
            </w:r>
          </w:p>
        </w:tc>
        <w:tc>
          <w:tcPr>
            <w:tcW w:w="5273" w:type="dxa"/>
          </w:tcPr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Заочный конкурс «Юный дизайнер аксессуара»</w:t>
            </w:r>
          </w:p>
        </w:tc>
        <w:tc>
          <w:tcPr>
            <w:tcW w:w="1985" w:type="dxa"/>
          </w:tcPr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3-26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2126" w:type="dxa"/>
          </w:tcPr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Зоммер</w:t>
            </w:r>
            <w:proofErr w:type="spellEnd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Л.А.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СЦДТ</w:t>
            </w:r>
          </w:p>
        </w:tc>
      </w:tr>
      <w:tr w:rsidR="00BF4C27" w:rsidRPr="00987CCC" w:rsidTr="00BF4C27">
        <w:trPr>
          <w:trHeight w:val="183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>
              <w:t>9.</w:t>
            </w:r>
          </w:p>
        </w:tc>
        <w:tc>
          <w:tcPr>
            <w:tcW w:w="5273" w:type="dxa"/>
          </w:tcPr>
          <w:p w:rsidR="00BF4C27" w:rsidRPr="00BF4C27" w:rsidRDefault="00BF4C27" w:rsidP="00BF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Весенний сбор участников Первенства РСЯ по шахматам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Спартакиады школьников «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F4C27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</w:t>
            </w:r>
          </w:p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апреля</w:t>
            </w:r>
          </w:p>
        </w:tc>
        <w:tc>
          <w:tcPr>
            <w:tcW w:w="2126" w:type="dxa"/>
          </w:tcPr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 Г.К.</w:t>
            </w:r>
          </w:p>
          <w:p w:rsidR="00BF4C27" w:rsidRPr="00B4226A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Родионов Е.М.</w:t>
            </w:r>
          </w:p>
        </w:tc>
      </w:tr>
      <w:tr w:rsidR="00BF4C27" w:rsidRPr="00987CCC" w:rsidTr="00C951DC">
        <w:trPr>
          <w:trHeight w:val="621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>
              <w:t>10.</w:t>
            </w:r>
          </w:p>
        </w:tc>
        <w:tc>
          <w:tcPr>
            <w:tcW w:w="5273" w:type="dxa"/>
          </w:tcPr>
          <w:p w:rsidR="00BF4C27" w:rsidRPr="00C951DC" w:rsidRDefault="00BF4C27" w:rsidP="00C9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КОГЭ</w:t>
            </w:r>
          </w:p>
        </w:tc>
        <w:tc>
          <w:tcPr>
            <w:tcW w:w="1985" w:type="dxa"/>
          </w:tcPr>
          <w:p w:rsidR="00BF4C27" w:rsidRPr="00BC1219" w:rsidRDefault="00BF4C27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126" w:type="dxa"/>
          </w:tcPr>
          <w:p w:rsidR="00BF4C27" w:rsidRPr="00BC1219" w:rsidRDefault="00BF4C27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 xml:space="preserve"> А.И. Меркурьев А.А.</w:t>
            </w:r>
          </w:p>
        </w:tc>
      </w:tr>
      <w:tr w:rsidR="00BF4C27" w:rsidRPr="00987CCC" w:rsidTr="00C951DC">
        <w:trPr>
          <w:trHeight w:val="183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>
              <w:t>11.</w:t>
            </w:r>
          </w:p>
        </w:tc>
        <w:tc>
          <w:tcPr>
            <w:tcW w:w="5273" w:type="dxa"/>
          </w:tcPr>
          <w:p w:rsidR="00BF4C27" w:rsidRPr="00C951DC" w:rsidRDefault="00BF4C27" w:rsidP="00C9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Ситимнээх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саҥаны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»  семинар-практикум</w:t>
            </w:r>
          </w:p>
        </w:tc>
        <w:tc>
          <w:tcPr>
            <w:tcW w:w="1985" w:type="dxa"/>
          </w:tcPr>
          <w:p w:rsidR="00BF4C27" w:rsidRPr="00987CCC" w:rsidRDefault="00BF4C27" w:rsidP="00C951DC">
            <w:pPr>
              <w:pStyle w:val="a3"/>
              <w:jc w:val="center"/>
            </w:pPr>
            <w:r w:rsidRPr="00987CCC">
              <w:t>4</w:t>
            </w:r>
            <w:r>
              <w:t xml:space="preserve"> апреля</w:t>
            </w:r>
          </w:p>
        </w:tc>
        <w:tc>
          <w:tcPr>
            <w:tcW w:w="2126" w:type="dxa"/>
          </w:tcPr>
          <w:p w:rsidR="00BF4C27" w:rsidRPr="00987CCC" w:rsidRDefault="00BF4C27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ДС №4 «Березка» с</w:t>
            </w:r>
            <w:proofErr w:type="gram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BF4C27" w:rsidRPr="00987CCC" w:rsidTr="00BF4C27">
        <w:trPr>
          <w:trHeight w:val="183"/>
        </w:trPr>
        <w:tc>
          <w:tcPr>
            <w:tcW w:w="568" w:type="dxa"/>
          </w:tcPr>
          <w:p w:rsidR="00BF4C27" w:rsidRPr="00987CCC" w:rsidRDefault="00BF4C27" w:rsidP="00792461">
            <w:pPr>
              <w:pStyle w:val="a3"/>
              <w:tabs>
                <w:tab w:val="left" w:pos="6379"/>
              </w:tabs>
              <w:jc w:val="center"/>
            </w:pPr>
            <w:r>
              <w:t>12.</w:t>
            </w:r>
          </w:p>
        </w:tc>
        <w:tc>
          <w:tcPr>
            <w:tcW w:w="5273" w:type="dxa"/>
          </w:tcPr>
          <w:p w:rsidR="00BF4C27" w:rsidRPr="00BF4C27" w:rsidRDefault="00BF4C27" w:rsidP="00BF4C2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proofErr w:type="spellStart"/>
            <w:r w:rsidRPr="00BF4C27">
              <w:rPr>
                <w:rFonts w:ascii="Times New Roman" w:hAnsi="Times New Roman" w:cs="Times New Roman"/>
                <w:sz w:val="24"/>
                <w:szCs w:val="24"/>
              </w:rPr>
              <w:t>лусн</w:t>
            </w:r>
            <w:proofErr w:type="spellEnd"/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ый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C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spellEnd"/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ий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лепке и</w:t>
            </w: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>скульптуре</w:t>
            </w: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Лепилка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4C27">
              <w:rPr>
                <w:rFonts w:ascii="Times New Roman" w:hAnsi="Times New Roman" w:cs="Times New Roman"/>
                <w:sz w:val="24"/>
                <w:szCs w:val="24"/>
              </w:rPr>
              <w:t>Ай-Сатаа</w:t>
            </w:r>
            <w:proofErr w:type="spellEnd"/>
            <w:r w:rsidRPr="00BF4C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BF4C27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F4C27" w:rsidRPr="00BF4C27" w:rsidRDefault="00BF4C27" w:rsidP="00716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апреля</w:t>
            </w:r>
          </w:p>
        </w:tc>
        <w:tc>
          <w:tcPr>
            <w:tcW w:w="2126" w:type="dxa"/>
          </w:tcPr>
          <w:p w:rsidR="00BF4C27" w:rsidRPr="00BF4C27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BF4C27" w:rsidRPr="00BF4C27" w:rsidRDefault="00BF4C27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4C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Д.В.</w:t>
            </w:r>
          </w:p>
        </w:tc>
      </w:tr>
      <w:tr w:rsidR="00A63EC3" w:rsidRPr="00987CCC" w:rsidTr="00716CED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13.</w:t>
            </w:r>
          </w:p>
        </w:tc>
        <w:tc>
          <w:tcPr>
            <w:tcW w:w="5273" w:type="dxa"/>
          </w:tcPr>
          <w:p w:rsidR="00A63EC3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Тематические проверки по проведению Месячника пси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хологического здоровья, ФЗ-273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 образовании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направлению воспитания, ФЗ-120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следующих ОО:</w:t>
            </w:r>
          </w:p>
          <w:p w:rsidR="00A63EC3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енкинская НОШ-ДС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EC3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Арылахская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EC3" w:rsidRPr="00716CED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Шеинская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EC3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EC3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Толонская НОШ-ДС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EC3" w:rsidRPr="00716CED" w:rsidRDefault="00A63EC3" w:rsidP="0071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Нахаринская НОШ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 апреля</w:t>
            </w: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 апреля</w:t>
            </w: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10 апреля</w:t>
            </w:r>
          </w:p>
          <w:p w:rsidR="00A63EC3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 апреля</w:t>
            </w:r>
          </w:p>
          <w:p w:rsidR="00A63EC3" w:rsidRPr="00B4226A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Камерально до 28.04.</w:t>
            </w:r>
          </w:p>
        </w:tc>
        <w:tc>
          <w:tcPr>
            <w:tcW w:w="2126" w:type="dxa"/>
          </w:tcPr>
          <w:p w:rsidR="00A63EC3" w:rsidRPr="00B4226A" w:rsidRDefault="00A63EC3" w:rsidP="00716CED">
            <w:pPr>
              <w:pStyle w:val="a3"/>
              <w:jc w:val="center"/>
              <w:rPr>
                <w:rFonts w:eastAsiaTheme="minorEastAsia"/>
              </w:rPr>
            </w:pPr>
            <w:r w:rsidRPr="00B4226A">
              <w:rPr>
                <w:lang w:val="sah-RU"/>
              </w:rPr>
              <w:t>ОВиДО</w:t>
            </w:r>
          </w:p>
          <w:p w:rsidR="00A63EC3" w:rsidRPr="00B4226A" w:rsidRDefault="00A63EC3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14.</w:t>
            </w:r>
          </w:p>
        </w:tc>
        <w:tc>
          <w:tcPr>
            <w:tcW w:w="5273" w:type="dxa"/>
          </w:tcPr>
          <w:p w:rsidR="00A63EC3" w:rsidRPr="00C951DC" w:rsidRDefault="00A63EC3" w:rsidP="00792461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C951DC">
              <w:rPr>
                <w:sz w:val="24"/>
                <w:szCs w:val="24"/>
                <w:lang w:val="en-US"/>
              </w:rPr>
              <w:t>I</w:t>
            </w:r>
            <w:r w:rsidRPr="00C951DC">
              <w:rPr>
                <w:sz w:val="24"/>
                <w:szCs w:val="24"/>
              </w:rPr>
              <w:t xml:space="preserve"> региональная олимпиада по математике «Умка 2023» среди подготовительных групп</w:t>
            </w:r>
          </w:p>
        </w:tc>
        <w:tc>
          <w:tcPr>
            <w:tcW w:w="1985" w:type="dxa"/>
          </w:tcPr>
          <w:p w:rsidR="00A63EC3" w:rsidRPr="00987CCC" w:rsidRDefault="00A63EC3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63EC3" w:rsidRPr="00987CCC" w:rsidRDefault="00A63EC3" w:rsidP="00792461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987CCC">
              <w:rPr>
                <w:sz w:val="24"/>
                <w:szCs w:val="24"/>
              </w:rPr>
              <w:t>ЦРР ДС №11 «</w:t>
            </w:r>
            <w:proofErr w:type="spellStart"/>
            <w:r w:rsidRPr="00987CCC">
              <w:rPr>
                <w:sz w:val="24"/>
                <w:szCs w:val="24"/>
              </w:rPr>
              <w:t>Кыталык</w:t>
            </w:r>
            <w:proofErr w:type="spellEnd"/>
            <w:r w:rsidRPr="00987CCC">
              <w:rPr>
                <w:sz w:val="24"/>
                <w:szCs w:val="24"/>
              </w:rPr>
              <w:t>» с</w:t>
            </w:r>
            <w:proofErr w:type="gramStart"/>
            <w:r w:rsidRPr="00987CCC">
              <w:rPr>
                <w:sz w:val="24"/>
                <w:szCs w:val="24"/>
              </w:rPr>
              <w:t>.С</w:t>
            </w:r>
            <w:proofErr w:type="gramEnd"/>
            <w:r w:rsidRPr="00987CCC">
              <w:rPr>
                <w:sz w:val="24"/>
                <w:szCs w:val="24"/>
              </w:rPr>
              <w:t>унтар</w:t>
            </w:r>
          </w:p>
        </w:tc>
      </w:tr>
      <w:tr w:rsidR="00A63EC3" w:rsidRPr="00987CCC" w:rsidTr="00BF4C27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15.</w:t>
            </w:r>
          </w:p>
        </w:tc>
        <w:tc>
          <w:tcPr>
            <w:tcW w:w="5273" w:type="dxa"/>
          </w:tcPr>
          <w:p w:rsidR="00A63EC3" w:rsidRPr="00B4226A" w:rsidRDefault="00A63EC3" w:rsidP="00BF4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смотр-конкурс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о5олор-2023» среди театральных студий ОУ Вилюйской группы улусов</w:t>
            </w:r>
          </w:p>
        </w:tc>
        <w:tc>
          <w:tcPr>
            <w:tcW w:w="1985" w:type="dxa"/>
          </w:tcPr>
          <w:p w:rsidR="00A63EC3" w:rsidRPr="00617068" w:rsidRDefault="00A63EC3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апреля</w:t>
            </w:r>
          </w:p>
        </w:tc>
        <w:tc>
          <w:tcPr>
            <w:tcW w:w="2126" w:type="dxa"/>
          </w:tcPr>
          <w:p w:rsidR="00A63EC3" w:rsidRDefault="00A63EC3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A63EC3" w:rsidRPr="00B4226A" w:rsidRDefault="00A63EC3" w:rsidP="00BF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lastRenderedPageBreak/>
              <w:t>16.</w:t>
            </w:r>
          </w:p>
        </w:tc>
        <w:tc>
          <w:tcPr>
            <w:tcW w:w="5273" w:type="dxa"/>
          </w:tcPr>
          <w:p w:rsidR="00A63EC3" w:rsidRPr="00C951DC" w:rsidRDefault="00A63EC3" w:rsidP="007924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подоконнике»</w:t>
            </w:r>
          </w:p>
        </w:tc>
        <w:tc>
          <w:tcPr>
            <w:tcW w:w="1985" w:type="dxa"/>
          </w:tcPr>
          <w:p w:rsidR="00A63EC3" w:rsidRPr="00987CCC" w:rsidRDefault="00A63EC3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63EC3" w:rsidRPr="00987CCC" w:rsidRDefault="00A63EC3" w:rsidP="007924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ЦРР ДС №3 «</w:t>
            </w:r>
            <w:proofErr w:type="spell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17.</w:t>
            </w:r>
          </w:p>
        </w:tc>
        <w:tc>
          <w:tcPr>
            <w:tcW w:w="5273" w:type="dxa"/>
          </w:tcPr>
          <w:p w:rsidR="00A63EC3" w:rsidRPr="009E44FE" w:rsidRDefault="00A63EC3" w:rsidP="0079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методический турнир среди педагогов ДОУ Вилюйского региона</w:t>
            </w:r>
          </w:p>
        </w:tc>
        <w:tc>
          <w:tcPr>
            <w:tcW w:w="1985" w:type="dxa"/>
          </w:tcPr>
          <w:p w:rsidR="00A63EC3" w:rsidRPr="009E44FE" w:rsidRDefault="00A63EC3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E">
              <w:rPr>
                <w:rFonts w:ascii="Times New Roman" w:hAnsi="Times New Roman" w:cs="Times New Roman"/>
                <w:sz w:val="24"/>
                <w:szCs w:val="24"/>
              </w:rPr>
              <w:t>6-7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E44F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</w:tcPr>
          <w:p w:rsidR="00A63EC3" w:rsidRPr="009E44FE" w:rsidRDefault="00A63EC3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E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18.</w:t>
            </w:r>
          </w:p>
        </w:tc>
        <w:tc>
          <w:tcPr>
            <w:tcW w:w="5273" w:type="dxa"/>
          </w:tcPr>
          <w:p w:rsidR="00A63EC3" w:rsidRPr="00C951DC" w:rsidRDefault="00A63EC3" w:rsidP="0079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ЕГЭ по предмету География</w:t>
            </w:r>
          </w:p>
        </w:tc>
        <w:tc>
          <w:tcPr>
            <w:tcW w:w="1985" w:type="dxa"/>
          </w:tcPr>
          <w:p w:rsidR="00A63EC3" w:rsidRPr="00BC1219" w:rsidRDefault="00A63EC3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126" w:type="dxa"/>
          </w:tcPr>
          <w:p w:rsidR="00A63EC3" w:rsidRPr="00BC1219" w:rsidRDefault="00A63EC3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19.</w:t>
            </w:r>
          </w:p>
        </w:tc>
        <w:tc>
          <w:tcPr>
            <w:tcW w:w="5273" w:type="dxa"/>
          </w:tcPr>
          <w:p w:rsidR="00A63EC3" w:rsidRPr="00C86567" w:rsidRDefault="00A63EC3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среди обучающихся начальных классов в зачет Комплексной Спартакиады</w:t>
            </w:r>
          </w:p>
        </w:tc>
        <w:tc>
          <w:tcPr>
            <w:tcW w:w="1985" w:type="dxa"/>
          </w:tcPr>
          <w:p w:rsidR="00A63EC3" w:rsidRPr="00C86567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C86567">
              <w:t>7 апреля</w:t>
            </w:r>
          </w:p>
        </w:tc>
        <w:tc>
          <w:tcPr>
            <w:tcW w:w="2126" w:type="dxa"/>
          </w:tcPr>
          <w:p w:rsidR="00A63EC3" w:rsidRPr="00C86567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C86567">
              <w:t>Яковлева С.Н.,</w:t>
            </w:r>
          </w:p>
          <w:p w:rsidR="00A63EC3" w:rsidRPr="00C86567" w:rsidRDefault="00A63EC3" w:rsidP="00792461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C86567">
              <w:t>Уаров</w:t>
            </w:r>
            <w:proofErr w:type="spellEnd"/>
            <w:r w:rsidRPr="00C86567">
              <w:t xml:space="preserve"> А.В.</w:t>
            </w:r>
          </w:p>
          <w:p w:rsidR="00A63EC3" w:rsidRPr="00C86567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C86567">
              <w:t>ССОШ №3</w:t>
            </w:r>
          </w:p>
        </w:tc>
      </w:tr>
      <w:tr w:rsidR="00A63EC3" w:rsidRPr="00987CCC" w:rsidTr="00BF4C27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20.</w:t>
            </w:r>
          </w:p>
        </w:tc>
        <w:tc>
          <w:tcPr>
            <w:tcW w:w="5273" w:type="dxa"/>
          </w:tcPr>
          <w:p w:rsidR="00A63EC3" w:rsidRPr="00C86567" w:rsidRDefault="00A63EC3" w:rsidP="00BF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музейно-краеведческий лыжный десант в рамках проекта «По </w:t>
            </w:r>
            <w:proofErr w:type="spellStart"/>
            <w:r w:rsidRPr="00C8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Зверевским</w:t>
            </w:r>
            <w:proofErr w:type="spellEnd"/>
            <w:r w:rsidRPr="00C8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тропам», посвященный ко Дню С.А. Зверева в </w:t>
            </w:r>
            <w:proofErr w:type="spellStart"/>
            <w:r w:rsidRPr="00C8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Сунтарском</w:t>
            </w:r>
            <w:proofErr w:type="spellEnd"/>
            <w:r w:rsidRPr="00C8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улусе</w:t>
            </w:r>
          </w:p>
        </w:tc>
        <w:tc>
          <w:tcPr>
            <w:tcW w:w="1985" w:type="dxa"/>
          </w:tcPr>
          <w:p w:rsidR="00A63EC3" w:rsidRPr="00C86567" w:rsidRDefault="00A63EC3" w:rsidP="00BF4C2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126" w:type="dxa"/>
          </w:tcPr>
          <w:p w:rsidR="00A63EC3" w:rsidRPr="00C86567" w:rsidRDefault="00A63EC3" w:rsidP="00BF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A63EC3" w:rsidRPr="00C86567" w:rsidRDefault="00A63EC3" w:rsidP="00BF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567">
              <w:rPr>
                <w:rFonts w:ascii="Times New Roman" w:hAnsi="Times New Roman" w:cs="Times New Roman"/>
                <w:sz w:val="24"/>
                <w:szCs w:val="24"/>
              </w:rPr>
              <w:t>Марков К.Г., ТЖСОШ</w:t>
            </w: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21.</w:t>
            </w:r>
          </w:p>
        </w:tc>
        <w:tc>
          <w:tcPr>
            <w:tcW w:w="5273" w:type="dxa"/>
          </w:tcPr>
          <w:p w:rsidR="00A63EC3" w:rsidRPr="00C86220" w:rsidRDefault="00A63EC3" w:rsidP="00792461">
            <w:pPr>
              <w:pStyle w:val="a3"/>
              <w:tabs>
                <w:tab w:val="left" w:pos="6379"/>
              </w:tabs>
              <w:jc w:val="both"/>
            </w:pPr>
            <w:r w:rsidRPr="00C86220">
              <w:t>- Улусный семейный конкурс «Рисуем всей семьей»</w:t>
            </w:r>
          </w:p>
          <w:p w:rsidR="00A63EC3" w:rsidRPr="00C86220" w:rsidRDefault="00A63EC3" w:rsidP="00792461">
            <w:pPr>
              <w:pStyle w:val="a3"/>
              <w:jc w:val="both"/>
              <w:rPr>
                <w:i/>
              </w:rPr>
            </w:pPr>
            <w:r w:rsidRPr="00C86220">
              <w:t xml:space="preserve">- </w:t>
            </w:r>
            <w:bookmarkStart w:id="0" w:name="_Hlk111815559"/>
            <w:r w:rsidRPr="00C86220">
              <w:t>Улусный заочный семейный конкурс «Маленькая книжка своими руками по авторским мотивам ребенка»</w:t>
            </w:r>
            <w:bookmarkEnd w:id="0"/>
          </w:p>
        </w:tc>
        <w:tc>
          <w:tcPr>
            <w:tcW w:w="1985" w:type="dxa"/>
          </w:tcPr>
          <w:p w:rsidR="00A63EC3" w:rsidRPr="00C86220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C86220">
              <w:t>7 апреля</w:t>
            </w:r>
          </w:p>
        </w:tc>
        <w:tc>
          <w:tcPr>
            <w:tcW w:w="2126" w:type="dxa"/>
          </w:tcPr>
          <w:p w:rsidR="00A63EC3" w:rsidRPr="00C86220" w:rsidRDefault="00A63EC3" w:rsidP="00792461">
            <w:pPr>
              <w:pStyle w:val="a3"/>
              <w:tabs>
                <w:tab w:val="left" w:pos="6379"/>
              </w:tabs>
              <w:jc w:val="center"/>
            </w:pPr>
            <w:proofErr w:type="spellStart"/>
            <w:r w:rsidRPr="00C86220">
              <w:t>Жиркова</w:t>
            </w:r>
            <w:proofErr w:type="spellEnd"/>
            <w:r w:rsidRPr="00C86220">
              <w:t xml:space="preserve"> Т.Т.,</w:t>
            </w:r>
          </w:p>
          <w:p w:rsidR="00A63EC3" w:rsidRPr="00C86220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C86220">
              <w:t>Сидорова В.М.,</w:t>
            </w:r>
          </w:p>
          <w:p w:rsidR="00A63EC3" w:rsidRPr="00C86220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C86220">
              <w:t>Николаева А.Н.</w:t>
            </w:r>
          </w:p>
        </w:tc>
      </w:tr>
      <w:tr w:rsidR="00A63EC3" w:rsidRPr="00987CCC" w:rsidTr="00C951DC">
        <w:trPr>
          <w:trHeight w:val="183"/>
        </w:trPr>
        <w:tc>
          <w:tcPr>
            <w:tcW w:w="568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>
              <w:t>22</w:t>
            </w:r>
            <w:r w:rsidRPr="00987CCC">
              <w:t>.</w:t>
            </w:r>
          </w:p>
        </w:tc>
        <w:tc>
          <w:tcPr>
            <w:tcW w:w="5273" w:type="dxa"/>
          </w:tcPr>
          <w:p w:rsidR="00A63EC3" w:rsidRPr="00C951DC" w:rsidRDefault="00A63EC3" w:rsidP="00792461">
            <w:pPr>
              <w:pStyle w:val="msonospacing0"/>
              <w:jc w:val="both"/>
            </w:pPr>
            <w:r w:rsidRPr="00C951DC">
              <w:t>Открытый турнир по гиревому спорту для детей инвалидов и детей с ОВЗ</w:t>
            </w:r>
            <w:r w:rsidRPr="00987CCC">
              <w:t xml:space="preserve"> на базе МК</w:t>
            </w:r>
            <w:r>
              <w:t>О</w:t>
            </w:r>
            <w:r w:rsidRPr="00987CCC">
              <w:t>У «ССКОШ-И»</w:t>
            </w:r>
          </w:p>
        </w:tc>
        <w:tc>
          <w:tcPr>
            <w:tcW w:w="1985" w:type="dxa"/>
          </w:tcPr>
          <w:p w:rsidR="00A63EC3" w:rsidRPr="00987CCC" w:rsidRDefault="00A63EC3" w:rsidP="00792461">
            <w:pPr>
              <w:pStyle w:val="msonospacing0"/>
              <w:jc w:val="center"/>
            </w:pPr>
            <w:r w:rsidRPr="00987CCC">
              <w:t xml:space="preserve">7 апреля </w:t>
            </w:r>
          </w:p>
        </w:tc>
        <w:tc>
          <w:tcPr>
            <w:tcW w:w="2126" w:type="dxa"/>
          </w:tcPr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987CCC">
              <w:t>Яковлева С.Н.,</w:t>
            </w:r>
          </w:p>
          <w:p w:rsidR="00A63EC3" w:rsidRPr="00987CCC" w:rsidRDefault="00A63EC3" w:rsidP="00792461">
            <w:pPr>
              <w:pStyle w:val="a3"/>
              <w:tabs>
                <w:tab w:val="left" w:pos="6379"/>
              </w:tabs>
              <w:jc w:val="center"/>
            </w:pPr>
            <w:r w:rsidRPr="00987CCC">
              <w:t>Игнатьева А.С.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9E56A4">
            <w:pPr>
              <w:pStyle w:val="a3"/>
              <w:tabs>
                <w:tab w:val="left" w:pos="6379"/>
              </w:tabs>
              <w:jc w:val="center"/>
            </w:pPr>
            <w:r>
              <w:t>23</w:t>
            </w:r>
            <w:r w:rsidRPr="00987CCC">
              <w:t>.</w:t>
            </w:r>
          </w:p>
        </w:tc>
        <w:tc>
          <w:tcPr>
            <w:tcW w:w="5273" w:type="dxa"/>
          </w:tcPr>
          <w:p w:rsidR="00671115" w:rsidRPr="00B4226A" w:rsidRDefault="00671115" w:rsidP="00DB2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Улусное соревнование по робототехнике «Национальные игры Саха для Роботов»</w:t>
            </w:r>
          </w:p>
        </w:tc>
        <w:tc>
          <w:tcPr>
            <w:tcW w:w="1985" w:type="dxa"/>
          </w:tcPr>
          <w:p w:rsidR="00671115" w:rsidRPr="00B4226A" w:rsidRDefault="00671115" w:rsidP="00DB21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71115" w:rsidRDefault="00671115" w:rsidP="00DB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671115" w:rsidRPr="00B4226A" w:rsidRDefault="00671115" w:rsidP="00DB2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Р.А.ССОШ №2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Default="00671115" w:rsidP="009E56A4">
            <w:pPr>
              <w:pStyle w:val="a3"/>
              <w:tabs>
                <w:tab w:val="left" w:pos="6379"/>
              </w:tabs>
              <w:jc w:val="center"/>
            </w:pPr>
            <w:r>
              <w:t>24.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среди 5-11 классов </w:t>
            </w:r>
            <w:r w:rsidRPr="00C9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зачет Комплексной Спартакиады</w:t>
            </w: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 xml:space="preserve"> на лыжной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МБОУ «</w:t>
            </w: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ЭСОШ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 w:rsidRPr="00987CCC">
              <w:t xml:space="preserve">8 апреля 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 w:rsidRPr="00987CCC">
              <w:t>Яковлева С.Н.,</w:t>
            </w:r>
          </w:p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 w:rsidRPr="00987CCC">
              <w:t xml:space="preserve">МО </w:t>
            </w:r>
            <w:proofErr w:type="spellStart"/>
            <w:r w:rsidRPr="00987CCC">
              <w:t>уч</w:t>
            </w:r>
            <w:proofErr w:type="gramStart"/>
            <w:r w:rsidRPr="00987CCC">
              <w:t>.Ф</w:t>
            </w:r>
            <w:proofErr w:type="gramEnd"/>
            <w:r w:rsidRPr="00987CCC">
              <w:t>К</w:t>
            </w:r>
            <w:proofErr w:type="spellEnd"/>
            <w:r w:rsidRPr="00987CCC">
              <w:t xml:space="preserve"> МБОУ «</w:t>
            </w:r>
            <w:proofErr w:type="spellStart"/>
            <w:r w:rsidRPr="00987CCC">
              <w:t>Эльгяйская</w:t>
            </w:r>
            <w:proofErr w:type="spellEnd"/>
            <w:r w:rsidRPr="00987CCC">
              <w:t xml:space="preserve"> СОШ»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25.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8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Иванов А.И.</w:t>
            </w:r>
          </w:p>
        </w:tc>
      </w:tr>
      <w:tr w:rsidR="00671115" w:rsidRPr="00987CCC" w:rsidTr="00783EE3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26.</w:t>
            </w:r>
          </w:p>
        </w:tc>
        <w:tc>
          <w:tcPr>
            <w:tcW w:w="5273" w:type="dxa"/>
          </w:tcPr>
          <w:p w:rsidR="00671115" w:rsidRPr="00B4226A" w:rsidRDefault="00671115" w:rsidP="00BE4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 среди обучающихся и их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«Кубок Совета отцов» на базе СТК «Тещин язык»</w:t>
            </w:r>
          </w:p>
        </w:tc>
        <w:tc>
          <w:tcPr>
            <w:tcW w:w="1985" w:type="dxa"/>
          </w:tcPr>
          <w:p w:rsidR="00671115" w:rsidRPr="00B4226A" w:rsidRDefault="00671115" w:rsidP="007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8 апреля</w:t>
            </w:r>
          </w:p>
        </w:tc>
        <w:tc>
          <w:tcPr>
            <w:tcW w:w="2126" w:type="dxa"/>
          </w:tcPr>
          <w:p w:rsidR="00671115" w:rsidRPr="00B4226A" w:rsidRDefault="00671115" w:rsidP="007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Федоров В.В.</w:t>
            </w:r>
          </w:p>
          <w:p w:rsidR="00671115" w:rsidRPr="00B4226A" w:rsidRDefault="00671115" w:rsidP="00783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ССОШ №1</w:t>
            </w:r>
          </w:p>
          <w:p w:rsidR="00671115" w:rsidRPr="00B4226A" w:rsidRDefault="00671115" w:rsidP="007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отцов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27.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Работа экспертных групп по аттестации</w:t>
            </w:r>
          </w:p>
        </w:tc>
        <w:tc>
          <w:tcPr>
            <w:tcW w:w="1985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28.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Анализ очередности по ДОУ (наличие свободных мест  по группам всех категорий, количество детей в подготовительных группах и подготовка к комплектованию)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71115" w:rsidRPr="00987CCC" w:rsidTr="00B320F6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29.</w:t>
            </w:r>
          </w:p>
        </w:tc>
        <w:tc>
          <w:tcPr>
            <w:tcW w:w="5273" w:type="dxa"/>
          </w:tcPr>
          <w:p w:rsidR="00671115" w:rsidRPr="00B4226A" w:rsidRDefault="00671115" w:rsidP="00B3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«Программирование в робототехнике» на базе </w:t>
            </w: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</w:p>
        </w:tc>
        <w:tc>
          <w:tcPr>
            <w:tcW w:w="1985" w:type="dxa"/>
          </w:tcPr>
          <w:p w:rsidR="00671115" w:rsidRPr="00B4226A" w:rsidRDefault="00671115" w:rsidP="00B3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11-13 апреля</w:t>
            </w:r>
          </w:p>
        </w:tc>
        <w:tc>
          <w:tcPr>
            <w:tcW w:w="2126" w:type="dxa"/>
          </w:tcPr>
          <w:p w:rsidR="00671115" w:rsidRPr="00B4226A" w:rsidRDefault="00671115" w:rsidP="00B3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Мурзабаев</w:t>
            </w:r>
            <w:proofErr w:type="spellEnd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30.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9 классов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 xml:space="preserve">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31.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msonospacing0"/>
              <w:jc w:val="both"/>
            </w:pPr>
            <w:r w:rsidRPr="00C951DC">
              <w:t xml:space="preserve">Улусное соревнование </w:t>
            </w:r>
            <w:proofErr w:type="gramStart"/>
            <w:r w:rsidRPr="00C951DC">
              <w:t xml:space="preserve">по пионерболу с </w:t>
            </w:r>
            <w:r>
              <w:t xml:space="preserve">элементами волейбола в зачет КС </w:t>
            </w:r>
            <w:r w:rsidRPr="00C951DC">
              <w:t>среди обучающихся начальных классов</w:t>
            </w:r>
            <w:r w:rsidRPr="00987CCC">
              <w:t xml:space="preserve"> на базе</w:t>
            </w:r>
            <w:proofErr w:type="gramEnd"/>
            <w:r w:rsidRPr="00987CCC">
              <w:t xml:space="preserve"> МБОУ «</w:t>
            </w:r>
            <w:proofErr w:type="spellStart"/>
            <w:r w:rsidRPr="00987CCC">
              <w:t>Тойбохойская</w:t>
            </w:r>
            <w:proofErr w:type="spellEnd"/>
            <w:r w:rsidRPr="00987CCC">
              <w:t xml:space="preserve"> СОШ</w:t>
            </w:r>
            <w:r>
              <w:t xml:space="preserve"> им. Г.Е. Бессонова</w:t>
            </w:r>
            <w:r w:rsidRPr="00987CCC">
              <w:t>»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msonospacing0"/>
              <w:jc w:val="center"/>
            </w:pPr>
            <w:r w:rsidRPr="00987CCC">
              <w:t xml:space="preserve">12 апреля </w:t>
            </w:r>
          </w:p>
        </w:tc>
        <w:tc>
          <w:tcPr>
            <w:tcW w:w="2126" w:type="dxa"/>
          </w:tcPr>
          <w:p w:rsidR="00671115" w:rsidRPr="00987CCC" w:rsidRDefault="00671115" w:rsidP="00C86567">
            <w:pPr>
              <w:pStyle w:val="a3"/>
              <w:tabs>
                <w:tab w:val="left" w:pos="6379"/>
              </w:tabs>
              <w:jc w:val="center"/>
            </w:pPr>
            <w:r w:rsidRPr="00987CCC">
              <w:t>Яковлева С.Н.</w:t>
            </w:r>
          </w:p>
        </w:tc>
      </w:tr>
      <w:tr w:rsidR="00671115" w:rsidRPr="00987CCC" w:rsidTr="00B320F6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32.</w:t>
            </w:r>
          </w:p>
        </w:tc>
        <w:tc>
          <w:tcPr>
            <w:tcW w:w="5273" w:type="dxa"/>
          </w:tcPr>
          <w:p w:rsidR="00671115" w:rsidRPr="00B4226A" w:rsidRDefault="00671115" w:rsidP="00B3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985" w:type="dxa"/>
          </w:tcPr>
          <w:p w:rsidR="00671115" w:rsidRPr="00B4226A" w:rsidRDefault="00671115" w:rsidP="00B3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12 апреля</w:t>
            </w:r>
          </w:p>
        </w:tc>
        <w:tc>
          <w:tcPr>
            <w:tcW w:w="2126" w:type="dxa"/>
          </w:tcPr>
          <w:p w:rsidR="00671115" w:rsidRPr="00B4226A" w:rsidRDefault="00671115" w:rsidP="00B3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671115" w:rsidRPr="00B4226A" w:rsidRDefault="00671115" w:rsidP="00B3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33.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Уточнение вакансий</w:t>
            </w:r>
          </w:p>
        </w:tc>
        <w:tc>
          <w:tcPr>
            <w:tcW w:w="1985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34.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ГИА 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ередина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 </w:t>
            </w:r>
            <w:proofErr w:type="spellStart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Догойдонова</w:t>
            </w:r>
            <w:proofErr w:type="spellEnd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lastRenderedPageBreak/>
              <w:t>35.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3"/>
              <w:jc w:val="both"/>
            </w:pPr>
            <w:r w:rsidRPr="00C951DC">
              <w:rPr>
                <w:i/>
              </w:rPr>
              <w:t>Проект «Школа наставника»:</w:t>
            </w:r>
            <w:r w:rsidRPr="00C951DC">
              <w:t xml:space="preserve"> Улусный авторский семинар Тимофеевой М.И., методиста по наставнической работе МБОУ «</w:t>
            </w:r>
            <w:proofErr w:type="spellStart"/>
            <w:r w:rsidRPr="00C951DC">
              <w:t>Сунтарский</w:t>
            </w:r>
            <w:proofErr w:type="spellEnd"/>
            <w:r w:rsidRPr="00C951DC">
              <w:t xml:space="preserve"> политехнический лицей-интернат»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3"/>
              <w:jc w:val="center"/>
            </w:pPr>
            <w:r w:rsidRPr="00987CCC">
              <w:t>1</w:t>
            </w:r>
            <w:r>
              <w:t>3</w:t>
            </w:r>
            <w:r w:rsidRPr="00987CCC">
              <w:t xml:space="preserve"> апреля 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3"/>
              <w:jc w:val="center"/>
            </w:pPr>
            <w:proofErr w:type="spellStart"/>
            <w:r w:rsidRPr="00987CCC">
              <w:t>Жиркова</w:t>
            </w:r>
            <w:proofErr w:type="spellEnd"/>
            <w:r w:rsidRPr="00987CCC">
              <w:t xml:space="preserve"> Т.Т.,</w:t>
            </w:r>
          </w:p>
          <w:p w:rsidR="00671115" w:rsidRPr="00987CCC" w:rsidRDefault="00671115" w:rsidP="00792461">
            <w:pPr>
              <w:pStyle w:val="a3"/>
              <w:jc w:val="center"/>
            </w:pPr>
            <w:r w:rsidRPr="00987CCC">
              <w:t>Специалисты ИМО</w:t>
            </w:r>
          </w:p>
        </w:tc>
        <w:bookmarkStart w:id="1" w:name="_GoBack"/>
        <w:bookmarkEnd w:id="1"/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417D">
            <w:pPr>
              <w:pStyle w:val="a3"/>
              <w:tabs>
                <w:tab w:val="left" w:pos="6379"/>
              </w:tabs>
              <w:jc w:val="center"/>
            </w:pPr>
            <w:r>
              <w:t>36.</w:t>
            </w:r>
          </w:p>
        </w:tc>
        <w:tc>
          <w:tcPr>
            <w:tcW w:w="5273" w:type="dxa"/>
          </w:tcPr>
          <w:p w:rsidR="00671115" w:rsidRPr="00671115" w:rsidRDefault="00671115" w:rsidP="00F3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обмена опытом «IT </w:t>
            </w:r>
            <w:proofErr w:type="spellStart"/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lifehack</w:t>
            </w:r>
            <w:proofErr w:type="spellEnd"/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» в IT центре СЦДТ</w:t>
            </w:r>
          </w:p>
        </w:tc>
        <w:tc>
          <w:tcPr>
            <w:tcW w:w="1985" w:type="dxa"/>
          </w:tcPr>
          <w:p w:rsidR="00671115" w:rsidRPr="00671115" w:rsidRDefault="00671115" w:rsidP="0067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126" w:type="dxa"/>
          </w:tcPr>
          <w:p w:rsidR="00671115" w:rsidRPr="00671115" w:rsidRDefault="00671115" w:rsidP="00F3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Николаев П.Е.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417D">
            <w:pPr>
              <w:pStyle w:val="a3"/>
              <w:tabs>
                <w:tab w:val="left" w:pos="6379"/>
              </w:tabs>
              <w:jc w:val="center"/>
            </w:pPr>
            <w:r>
              <w:t>37.</w:t>
            </w:r>
          </w:p>
        </w:tc>
        <w:tc>
          <w:tcPr>
            <w:tcW w:w="5273" w:type="dxa"/>
          </w:tcPr>
          <w:p w:rsidR="00671115" w:rsidRPr="00671115" w:rsidRDefault="00671115" w:rsidP="00792461">
            <w:pPr>
              <w:pStyle w:val="a3"/>
              <w:jc w:val="both"/>
            </w:pPr>
            <w:r w:rsidRPr="00671115">
              <w:t>Улусный конкурс для молодых педагогов «Путь к успеху»  на базе МБОУ «</w:t>
            </w:r>
            <w:proofErr w:type="spellStart"/>
            <w:r w:rsidRPr="00671115">
              <w:t>Сунтарский</w:t>
            </w:r>
            <w:proofErr w:type="spellEnd"/>
            <w:r w:rsidRPr="00671115">
              <w:t xml:space="preserve"> политехнический лицей-интернат»</w:t>
            </w:r>
          </w:p>
        </w:tc>
        <w:tc>
          <w:tcPr>
            <w:tcW w:w="1985" w:type="dxa"/>
          </w:tcPr>
          <w:p w:rsidR="00671115" w:rsidRPr="00671115" w:rsidRDefault="00671115" w:rsidP="00792461">
            <w:pPr>
              <w:pStyle w:val="a3"/>
              <w:jc w:val="center"/>
            </w:pPr>
            <w:r w:rsidRPr="00671115">
              <w:t>14 апреля</w:t>
            </w:r>
          </w:p>
        </w:tc>
        <w:tc>
          <w:tcPr>
            <w:tcW w:w="2126" w:type="dxa"/>
          </w:tcPr>
          <w:p w:rsidR="00671115" w:rsidRPr="00671115" w:rsidRDefault="00671115" w:rsidP="00792461">
            <w:pPr>
              <w:pStyle w:val="a3"/>
              <w:jc w:val="center"/>
            </w:pPr>
            <w:proofErr w:type="spellStart"/>
            <w:r w:rsidRPr="00671115">
              <w:t>Жиркова</w:t>
            </w:r>
            <w:proofErr w:type="spellEnd"/>
            <w:r w:rsidRPr="00671115">
              <w:t xml:space="preserve"> Т.Т.,</w:t>
            </w:r>
          </w:p>
          <w:p w:rsidR="00671115" w:rsidRPr="00671115" w:rsidRDefault="00671115" w:rsidP="00792461">
            <w:pPr>
              <w:pStyle w:val="a3"/>
              <w:jc w:val="center"/>
            </w:pPr>
            <w:r w:rsidRPr="00671115">
              <w:t>Александрова Д.В.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417D">
            <w:pPr>
              <w:pStyle w:val="a3"/>
              <w:tabs>
                <w:tab w:val="left" w:pos="6379"/>
              </w:tabs>
              <w:jc w:val="center"/>
            </w:pPr>
            <w:r>
              <w:t>38.</w:t>
            </w:r>
          </w:p>
        </w:tc>
        <w:tc>
          <w:tcPr>
            <w:tcW w:w="5273" w:type="dxa"/>
          </w:tcPr>
          <w:p w:rsidR="00671115" w:rsidRPr="00671115" w:rsidRDefault="00671115" w:rsidP="00792461">
            <w:pPr>
              <w:pStyle w:val="a3"/>
              <w:jc w:val="both"/>
            </w:pPr>
            <w:r w:rsidRPr="00671115">
              <w:t>Улусное соревнование «</w:t>
            </w:r>
            <w:proofErr w:type="spellStart"/>
            <w:r w:rsidRPr="00671115">
              <w:t>Ебугэ</w:t>
            </w:r>
            <w:proofErr w:type="spellEnd"/>
            <w:r w:rsidRPr="00671115">
              <w:t xml:space="preserve"> </w:t>
            </w:r>
            <w:proofErr w:type="spellStart"/>
            <w:r w:rsidRPr="00671115">
              <w:t>оонньуулара</w:t>
            </w:r>
            <w:proofErr w:type="spellEnd"/>
            <w:r w:rsidRPr="00671115">
              <w:t>» среди обучающихся начальных классов в зачет КС на базе МБОУ «</w:t>
            </w:r>
            <w:proofErr w:type="spellStart"/>
            <w:r w:rsidRPr="00671115">
              <w:t>Сунтарская</w:t>
            </w:r>
            <w:proofErr w:type="spellEnd"/>
            <w:r w:rsidRPr="00671115">
              <w:t xml:space="preserve"> НОШ им. В.Г. Павлова»</w:t>
            </w:r>
          </w:p>
        </w:tc>
        <w:tc>
          <w:tcPr>
            <w:tcW w:w="1985" w:type="dxa"/>
          </w:tcPr>
          <w:p w:rsidR="00671115" w:rsidRPr="00671115" w:rsidRDefault="00671115" w:rsidP="00792461">
            <w:pPr>
              <w:pStyle w:val="a3"/>
              <w:jc w:val="center"/>
            </w:pPr>
            <w:r w:rsidRPr="00671115">
              <w:t xml:space="preserve">14 апреля </w:t>
            </w:r>
          </w:p>
        </w:tc>
        <w:tc>
          <w:tcPr>
            <w:tcW w:w="2126" w:type="dxa"/>
          </w:tcPr>
          <w:p w:rsidR="00671115" w:rsidRPr="00671115" w:rsidRDefault="00671115" w:rsidP="00792461">
            <w:pPr>
              <w:pStyle w:val="a3"/>
              <w:jc w:val="center"/>
            </w:pPr>
            <w:r w:rsidRPr="00671115">
              <w:t>Яковлева С.Н.,</w:t>
            </w:r>
          </w:p>
          <w:p w:rsidR="00671115" w:rsidRPr="00671115" w:rsidRDefault="00671115" w:rsidP="00792461">
            <w:pPr>
              <w:pStyle w:val="a3"/>
              <w:jc w:val="center"/>
            </w:pPr>
            <w:r w:rsidRPr="00671115">
              <w:t>Назаров А.С.</w:t>
            </w:r>
          </w:p>
        </w:tc>
      </w:tr>
      <w:tr w:rsidR="00671115" w:rsidRPr="00987CCC" w:rsidTr="001B0880">
        <w:trPr>
          <w:trHeight w:val="183"/>
        </w:trPr>
        <w:tc>
          <w:tcPr>
            <w:tcW w:w="568" w:type="dxa"/>
          </w:tcPr>
          <w:p w:rsidR="00671115" w:rsidRPr="00987CCC" w:rsidRDefault="00671115" w:rsidP="00C9417D">
            <w:pPr>
              <w:pStyle w:val="a3"/>
              <w:tabs>
                <w:tab w:val="left" w:pos="6379"/>
              </w:tabs>
              <w:jc w:val="center"/>
            </w:pPr>
            <w:r>
              <w:t>39.</w:t>
            </w:r>
          </w:p>
        </w:tc>
        <w:tc>
          <w:tcPr>
            <w:tcW w:w="5273" w:type="dxa"/>
          </w:tcPr>
          <w:p w:rsidR="00671115" w:rsidRPr="00671115" w:rsidRDefault="00671115" w:rsidP="001B0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 конкурс танцевальных ансамблей «</w:t>
            </w:r>
            <w:proofErr w:type="spellStart"/>
            <w:r w:rsidRPr="0067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Ункуулээ-битий</w:t>
            </w:r>
            <w:proofErr w:type="spellEnd"/>
            <w:r w:rsidRPr="0067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о5о  </w:t>
            </w:r>
            <w:proofErr w:type="spellStart"/>
            <w:r w:rsidRPr="0067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саас</w:t>
            </w:r>
            <w:proofErr w:type="spellEnd"/>
            <w:r w:rsidRPr="0067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115" w:rsidRPr="00671115" w:rsidRDefault="00671115" w:rsidP="001B0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671115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14 апреля</w:t>
            </w:r>
          </w:p>
        </w:tc>
        <w:tc>
          <w:tcPr>
            <w:tcW w:w="2126" w:type="dxa"/>
          </w:tcPr>
          <w:p w:rsidR="00671115" w:rsidRPr="00671115" w:rsidRDefault="00671115" w:rsidP="001B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А.А.</w:t>
            </w:r>
          </w:p>
          <w:p w:rsidR="00671115" w:rsidRPr="00671115" w:rsidRDefault="00671115" w:rsidP="001B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71115" w:rsidRPr="00987CCC" w:rsidTr="001B0880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40.</w:t>
            </w:r>
          </w:p>
        </w:tc>
        <w:tc>
          <w:tcPr>
            <w:tcW w:w="5273" w:type="dxa"/>
          </w:tcPr>
          <w:p w:rsidR="00671115" w:rsidRPr="00671115" w:rsidRDefault="00671115" w:rsidP="001B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Командный шахматный турнир школьников «Школа, играющая в шахматы» в СЦДТ</w:t>
            </w:r>
          </w:p>
        </w:tc>
        <w:tc>
          <w:tcPr>
            <w:tcW w:w="1985" w:type="dxa"/>
          </w:tcPr>
          <w:p w:rsidR="00671115" w:rsidRPr="00671115" w:rsidRDefault="00671115" w:rsidP="0067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2126" w:type="dxa"/>
          </w:tcPr>
          <w:p w:rsidR="00671115" w:rsidRPr="00671115" w:rsidRDefault="00671115" w:rsidP="001B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15">
              <w:rPr>
                <w:rFonts w:ascii="Times New Roman" w:hAnsi="Times New Roman" w:cs="Times New Roman"/>
                <w:sz w:val="24"/>
                <w:szCs w:val="24"/>
              </w:rPr>
              <w:t>Родионов Е.М.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41.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3"/>
              <w:jc w:val="both"/>
            </w:pPr>
            <w:r w:rsidRPr="00C951DC">
              <w:t>Улусное соревнование по настольному теннису в зачет КС (5-11 классы)</w:t>
            </w:r>
            <w:r w:rsidRPr="00987CCC">
              <w:t xml:space="preserve"> на базе ДЮСШ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3"/>
              <w:jc w:val="center"/>
            </w:pPr>
            <w:r w:rsidRPr="00987CCC">
              <w:t xml:space="preserve">15 апреля 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3"/>
              <w:jc w:val="center"/>
            </w:pPr>
            <w:r w:rsidRPr="00987CCC">
              <w:t>Яковлева С.Н.,</w:t>
            </w:r>
          </w:p>
          <w:p w:rsidR="00671115" w:rsidRPr="00987CCC" w:rsidRDefault="00671115" w:rsidP="00792461">
            <w:pPr>
              <w:pStyle w:val="a3"/>
              <w:jc w:val="center"/>
            </w:pPr>
            <w:r w:rsidRPr="00987CCC">
              <w:t>Максимов М.А.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42.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9 классов по предмету Русский язык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43.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11 классов по предмету Биология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44.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методических разработок среди ДОУ «Педагог, семья, общество - инновационные модели </w:t>
            </w:r>
            <w:r w:rsidRPr="00C951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45.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9 классов по предмету География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46.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11 классов по предмету Русский язык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47.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9 классов по предмету Математика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48.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11 классов по предмету Обществознание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49.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3"/>
              <w:jc w:val="both"/>
            </w:pPr>
            <w:r w:rsidRPr="009E44FE">
              <w:t>«Школа молодого педагога»:</w:t>
            </w:r>
            <w:r>
              <w:rPr>
                <w:b/>
              </w:rPr>
              <w:t xml:space="preserve"> </w:t>
            </w:r>
            <w:r w:rsidRPr="00C951DC">
              <w:rPr>
                <w:bCs/>
              </w:rPr>
              <w:t>Улусный семинар «Мастерская молодых педагогов» на базе МБДОУ «</w:t>
            </w:r>
            <w:r w:rsidRPr="00C951DC">
              <w:t>ЦРР ДС №5 «</w:t>
            </w:r>
            <w:proofErr w:type="spellStart"/>
            <w:r w:rsidRPr="00C951DC">
              <w:t>Ньургуьун</w:t>
            </w:r>
            <w:proofErr w:type="spellEnd"/>
            <w:r w:rsidRPr="00C951DC">
              <w:t>» с</w:t>
            </w:r>
            <w:proofErr w:type="gramStart"/>
            <w:r w:rsidRPr="00C951DC">
              <w:t>.С</w:t>
            </w:r>
            <w:proofErr w:type="gramEnd"/>
            <w:r w:rsidRPr="00C951DC">
              <w:t>унтар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3"/>
              <w:jc w:val="center"/>
            </w:pPr>
            <w:r w:rsidRPr="00987CCC">
              <w:t>19</w:t>
            </w:r>
            <w:r>
              <w:t xml:space="preserve">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ЦРР ДС №5 «</w:t>
            </w:r>
            <w:proofErr w:type="spell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Сунтар</w:t>
            </w:r>
          </w:p>
        </w:tc>
      </w:tr>
      <w:tr w:rsidR="00671115" w:rsidRPr="00987CCC" w:rsidTr="001B0880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50.</w:t>
            </w:r>
          </w:p>
        </w:tc>
        <w:tc>
          <w:tcPr>
            <w:tcW w:w="5273" w:type="dxa"/>
          </w:tcPr>
          <w:p w:rsidR="00671115" w:rsidRPr="00B4226A" w:rsidRDefault="00671115" w:rsidP="001B0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Юные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офессионалы»  среди 5-7 классов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1985" w:type="dxa"/>
          </w:tcPr>
          <w:p w:rsidR="00671115" w:rsidRPr="00B4226A" w:rsidRDefault="00671115" w:rsidP="001B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2126" w:type="dxa"/>
          </w:tcPr>
          <w:p w:rsidR="00671115" w:rsidRPr="00B4226A" w:rsidRDefault="00671115" w:rsidP="001B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51.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отпусков работников МКУ МОУО</w:t>
            </w:r>
          </w:p>
        </w:tc>
        <w:tc>
          <w:tcPr>
            <w:tcW w:w="1985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</w:t>
            </w:r>
          </w:p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Е.И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52.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по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и ДОУ 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за 2022 календарный год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92461">
            <w:pPr>
              <w:pStyle w:val="a3"/>
              <w:tabs>
                <w:tab w:val="left" w:pos="6379"/>
              </w:tabs>
              <w:jc w:val="center"/>
            </w:pPr>
            <w:r>
              <w:t>53.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9 классов по предмету Обществознание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54.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11 классов по предмету Химия и Литература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55.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стимулированию руководящих кадров</w:t>
            </w:r>
          </w:p>
        </w:tc>
        <w:tc>
          <w:tcPr>
            <w:tcW w:w="1985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56.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Ежегодное улусное соревнование по </w:t>
            </w:r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национальным настольным играм «</w:t>
            </w:r>
            <w:proofErr w:type="spellStart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Хабылык</w:t>
            </w:r>
            <w:proofErr w:type="spellEnd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Хаамыска</w:t>
            </w:r>
            <w:proofErr w:type="spellEnd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Иитээччи</w:t>
            </w:r>
            <w:proofErr w:type="spellEnd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уонна</w:t>
            </w:r>
            <w:proofErr w:type="spellEnd"/>
            <w:r w:rsidRPr="00C95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о5о»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Д/с «</w:t>
            </w:r>
            <w:proofErr w:type="spell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Хатынчаан</w:t>
            </w:r>
            <w:proofErr w:type="spell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ордон</w:t>
            </w:r>
            <w:proofErr w:type="spellEnd"/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lastRenderedPageBreak/>
              <w:t>57.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9 классов по предмету Биология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58.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среди 11 классов по предмету Математика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59.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КЕГЭ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 Меркурьев А.А.</w:t>
            </w:r>
          </w:p>
        </w:tc>
      </w:tr>
      <w:tr w:rsidR="00671115" w:rsidRPr="00987CCC" w:rsidTr="00C86567">
        <w:trPr>
          <w:trHeight w:val="183"/>
        </w:trPr>
        <w:tc>
          <w:tcPr>
            <w:tcW w:w="568" w:type="dxa"/>
          </w:tcPr>
          <w:p w:rsidR="00671115" w:rsidRPr="00987CCC" w:rsidRDefault="00671115" w:rsidP="00C86567">
            <w:pPr>
              <w:pStyle w:val="a3"/>
              <w:tabs>
                <w:tab w:val="left" w:pos="6379"/>
              </w:tabs>
              <w:jc w:val="center"/>
            </w:pPr>
            <w:r>
              <w:t>60.</w:t>
            </w:r>
          </w:p>
        </w:tc>
        <w:tc>
          <w:tcPr>
            <w:tcW w:w="5273" w:type="dxa"/>
          </w:tcPr>
          <w:p w:rsidR="00671115" w:rsidRPr="00B4226A" w:rsidRDefault="00671115" w:rsidP="00C86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Мероприятия ко Всемирному дню Земли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 а</w:t>
            </w:r>
            <w:proofErr w:type="spellStart"/>
            <w:r w:rsidRPr="006D3FF5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proofErr w:type="spellEnd"/>
            <w:r w:rsidRPr="006D3FF5">
              <w:rPr>
                <w:rFonts w:ascii="Times New Roman" w:hAnsi="Times New Roman" w:cs="Times New Roman"/>
                <w:sz w:val="24"/>
                <w:szCs w:val="24"/>
              </w:rPr>
              <w:t xml:space="preserve"> «За чистую Землю», </w:t>
            </w:r>
            <w:proofErr w:type="spellStart"/>
            <w:r w:rsidRPr="006D3FF5">
              <w:rPr>
                <w:rFonts w:ascii="Times New Roman" w:hAnsi="Times New Roman" w:cs="Times New Roman"/>
                <w:sz w:val="24"/>
                <w:szCs w:val="24"/>
              </w:rPr>
              <w:t>эко-праздник</w:t>
            </w:r>
            <w:proofErr w:type="spellEnd"/>
          </w:p>
        </w:tc>
        <w:tc>
          <w:tcPr>
            <w:tcW w:w="1985" w:type="dxa"/>
          </w:tcPr>
          <w:p w:rsidR="00671115" w:rsidRPr="00B4226A" w:rsidRDefault="00671115" w:rsidP="00C86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671115" w:rsidRPr="00B4226A" w:rsidRDefault="00671115" w:rsidP="00C8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71115" w:rsidRDefault="00671115" w:rsidP="00C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671115" w:rsidRPr="00B4226A" w:rsidRDefault="00671115" w:rsidP="00C8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«ЭРМЭЦ»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86567">
            <w:pPr>
              <w:pStyle w:val="a3"/>
              <w:tabs>
                <w:tab w:val="left" w:pos="6379"/>
              </w:tabs>
              <w:jc w:val="center"/>
            </w:pPr>
            <w:r>
              <w:t>61.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3"/>
              <w:jc w:val="both"/>
            </w:pPr>
            <w:r w:rsidRPr="00C951DC">
              <w:t>Участие команды «УРДЭЛ» на Всероссийском турнире учительских команд</w:t>
            </w:r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Ульяновск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3"/>
              <w:jc w:val="center"/>
            </w:pPr>
            <w:r w:rsidRPr="00987CCC">
              <w:t>24-28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3"/>
              <w:jc w:val="center"/>
            </w:pPr>
            <w:r w:rsidRPr="00987CCC">
              <w:t>Семенова Т.Б.,</w:t>
            </w:r>
          </w:p>
          <w:p w:rsidR="00671115" w:rsidRPr="00987CCC" w:rsidRDefault="00671115" w:rsidP="00792461">
            <w:pPr>
              <w:pStyle w:val="a3"/>
              <w:jc w:val="center"/>
            </w:pPr>
            <w:r w:rsidRPr="00987CCC">
              <w:t>Николаева В.В.,</w:t>
            </w:r>
          </w:p>
          <w:p w:rsidR="00671115" w:rsidRPr="00987CCC" w:rsidRDefault="00671115" w:rsidP="00792461">
            <w:pPr>
              <w:pStyle w:val="a3"/>
              <w:jc w:val="center"/>
            </w:pPr>
            <w:r w:rsidRPr="00987CCC">
              <w:t>Команда «УРДЭЛ»</w:t>
            </w:r>
          </w:p>
        </w:tc>
      </w:tr>
      <w:tr w:rsidR="00671115" w:rsidRPr="00987CCC" w:rsidTr="00C86567">
        <w:trPr>
          <w:trHeight w:val="183"/>
        </w:trPr>
        <w:tc>
          <w:tcPr>
            <w:tcW w:w="568" w:type="dxa"/>
          </w:tcPr>
          <w:p w:rsidR="00671115" w:rsidRPr="00987CCC" w:rsidRDefault="00671115" w:rsidP="00C86567">
            <w:pPr>
              <w:pStyle w:val="a3"/>
              <w:tabs>
                <w:tab w:val="left" w:pos="6379"/>
              </w:tabs>
              <w:jc w:val="center"/>
            </w:pPr>
            <w:r>
              <w:t>62.</w:t>
            </w:r>
          </w:p>
        </w:tc>
        <w:tc>
          <w:tcPr>
            <w:tcW w:w="5273" w:type="dxa"/>
          </w:tcPr>
          <w:p w:rsidR="00671115" w:rsidRPr="00B4226A" w:rsidRDefault="00671115" w:rsidP="00C86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Единая акция РДДМ к Дню Республики Саха (Якутия)</w:t>
            </w:r>
          </w:p>
        </w:tc>
        <w:tc>
          <w:tcPr>
            <w:tcW w:w="1985" w:type="dxa"/>
          </w:tcPr>
          <w:p w:rsidR="00671115" w:rsidRPr="00B4226A" w:rsidRDefault="00671115" w:rsidP="00C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24-28 апреля</w:t>
            </w:r>
          </w:p>
        </w:tc>
        <w:tc>
          <w:tcPr>
            <w:tcW w:w="2126" w:type="dxa"/>
          </w:tcPr>
          <w:p w:rsidR="00671115" w:rsidRPr="00B4226A" w:rsidRDefault="00671115" w:rsidP="00C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А.П.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86567">
            <w:pPr>
              <w:pStyle w:val="a3"/>
              <w:tabs>
                <w:tab w:val="left" w:pos="6379"/>
              </w:tabs>
              <w:jc w:val="center"/>
            </w:pPr>
            <w:r>
              <w:t>63.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Улусный семинар для педагогов ДОУ по речевому развитию детей дошкольного возраста (из опыта работы педагогов ССОШ №1, УСОШ, ДС «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Кутана</w:t>
            </w:r>
            <w:proofErr w:type="gram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ОДО</w:t>
            </w:r>
          </w:p>
        </w:tc>
      </w:tr>
      <w:tr w:rsidR="00671115" w:rsidRPr="00987CCC" w:rsidTr="00C758F2">
        <w:trPr>
          <w:trHeight w:val="183"/>
        </w:trPr>
        <w:tc>
          <w:tcPr>
            <w:tcW w:w="568" w:type="dxa"/>
          </w:tcPr>
          <w:p w:rsidR="00671115" w:rsidRPr="00987CCC" w:rsidRDefault="00671115" w:rsidP="00C758F2">
            <w:pPr>
              <w:pStyle w:val="a3"/>
              <w:tabs>
                <w:tab w:val="left" w:pos="6379"/>
              </w:tabs>
              <w:jc w:val="center"/>
            </w:pPr>
            <w:r>
              <w:t>64.</w:t>
            </w:r>
          </w:p>
        </w:tc>
        <w:tc>
          <w:tcPr>
            <w:tcW w:w="5273" w:type="dxa"/>
          </w:tcPr>
          <w:p w:rsidR="00671115" w:rsidRPr="00C758F2" w:rsidRDefault="00671115" w:rsidP="00C75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Улусный конкурс на исполнение гимна среди детских общественных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ганизаций, в рамках проекта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Сунтаар миигин ыцырар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115" w:rsidRPr="00B4226A" w:rsidRDefault="00671115" w:rsidP="00C7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126" w:type="dxa"/>
          </w:tcPr>
          <w:p w:rsidR="00671115" w:rsidRPr="00B4226A" w:rsidRDefault="00671115" w:rsidP="00C7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671115" w:rsidRPr="00B4226A" w:rsidRDefault="00671115" w:rsidP="00C7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К.Г.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ТЖСОШ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758F2">
            <w:pPr>
              <w:pStyle w:val="a3"/>
              <w:tabs>
                <w:tab w:val="left" w:pos="6379"/>
              </w:tabs>
              <w:jc w:val="center"/>
            </w:pPr>
            <w:r>
              <w:t>65.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Сунтаар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улууһ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 «Төрөөбүт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өрүт тыл»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сылын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чэрчитинэн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иннинээҕи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саастаах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оҕолорго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хартыынаны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хоһуйан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Өрөспүүбүлүкэтээҕи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кэтэхтэн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күрэс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ЦРР ДС №1 «Туллукчаан» с.Сунтар</w:t>
            </w:r>
          </w:p>
        </w:tc>
      </w:tr>
      <w:tr w:rsidR="00671115" w:rsidRPr="00010513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66.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C951DC">
              <w:rPr>
                <w:sz w:val="24"/>
                <w:szCs w:val="24"/>
              </w:rPr>
              <w:t xml:space="preserve">Контроль размещения на сайтах ДОО результатов </w:t>
            </w:r>
            <w:proofErr w:type="spellStart"/>
            <w:r w:rsidRPr="00C951DC">
              <w:rPr>
                <w:sz w:val="24"/>
                <w:szCs w:val="24"/>
              </w:rPr>
              <w:t>самообследования</w:t>
            </w:r>
            <w:proofErr w:type="spellEnd"/>
            <w:r w:rsidRPr="00C951DC">
              <w:rPr>
                <w:sz w:val="24"/>
                <w:szCs w:val="24"/>
              </w:rPr>
              <w:t>. Срок размещения: до 20 апреля. Все ДОО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987CCC">
              <w:rPr>
                <w:sz w:val="24"/>
                <w:szCs w:val="24"/>
              </w:rPr>
              <w:t>Павлова Н.С.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67.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C951DC">
              <w:rPr>
                <w:sz w:val="24"/>
                <w:szCs w:val="24"/>
                <w:lang w:val="sah-RU"/>
              </w:rPr>
              <w:t>П</w:t>
            </w:r>
            <w:proofErr w:type="spellStart"/>
            <w:r w:rsidRPr="00C951DC">
              <w:rPr>
                <w:sz w:val="24"/>
                <w:szCs w:val="24"/>
              </w:rPr>
              <w:t>роведение</w:t>
            </w:r>
            <w:proofErr w:type="spellEnd"/>
            <w:r w:rsidRPr="00C951DC">
              <w:rPr>
                <w:sz w:val="24"/>
                <w:szCs w:val="24"/>
              </w:rPr>
              <w:t xml:space="preserve"> Всероссийского исторического диктанта на тему событий Великой Отечественной войны – «Диктант Победы»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А.И.</w:t>
            </w:r>
          </w:p>
        </w:tc>
      </w:tr>
      <w:tr w:rsidR="00671115" w:rsidRPr="00987CCC" w:rsidTr="00716CED">
        <w:trPr>
          <w:trHeight w:val="183"/>
        </w:trPr>
        <w:tc>
          <w:tcPr>
            <w:tcW w:w="568" w:type="dxa"/>
          </w:tcPr>
          <w:p w:rsidR="00671115" w:rsidRPr="00987CCC" w:rsidRDefault="00671115" w:rsidP="00716CED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68.</w:t>
            </w:r>
          </w:p>
        </w:tc>
        <w:tc>
          <w:tcPr>
            <w:tcW w:w="5273" w:type="dxa"/>
          </w:tcPr>
          <w:p w:rsidR="00671115" w:rsidRPr="00B4226A" w:rsidRDefault="00671115" w:rsidP="007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Республики Саха (Якутия)</w:t>
            </w:r>
          </w:p>
        </w:tc>
        <w:tc>
          <w:tcPr>
            <w:tcW w:w="1985" w:type="dxa"/>
          </w:tcPr>
          <w:p w:rsidR="00671115" w:rsidRPr="00B4226A" w:rsidRDefault="00671115" w:rsidP="00716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126" w:type="dxa"/>
          </w:tcPr>
          <w:p w:rsidR="00671115" w:rsidRPr="00B4226A" w:rsidRDefault="00671115" w:rsidP="0071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71115" w:rsidRPr="00B4226A" w:rsidRDefault="00671115" w:rsidP="0071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16CED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69.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помощь: Организация работы психолого-педагогических классов, ССОШ 1, СПТЛИ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27-28 апреля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Андреева С.Р.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70.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Ѳрѳспүүбүлүкэ оскуола5а киириэн иннинээ5и саастаах о5олорго уонна алын сүһүѳх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кылаас үѳрэнээччилэригэр </w:t>
            </w:r>
            <w:r w:rsidRPr="000105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</w:t>
            </w:r>
            <w:r w:rsidRPr="00C951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ДЭГЭ-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ДЭГЭ, ДЭГЭРЭН-2023</w:t>
            </w:r>
            <w:r w:rsidRPr="0001051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»</w:t>
            </w:r>
            <w:r w:rsidRPr="00C951D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тыыннаах доҕуһуоллаах дэгэрэҥ ырыа кэтэхтэн ыытыллар күрэһэ</w:t>
            </w:r>
          </w:p>
        </w:tc>
        <w:tc>
          <w:tcPr>
            <w:tcW w:w="1985" w:type="dxa"/>
          </w:tcPr>
          <w:p w:rsidR="00671115" w:rsidRPr="00987CCC" w:rsidRDefault="00671115" w:rsidP="007924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71115" w:rsidRPr="00987CCC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ЦРР ДС №7 «Солнышко» с</w:t>
            </w:r>
            <w:proofErr w:type="gramStart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7CCC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71.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Сбор документов о доходах руководителей ОУ</w:t>
            </w:r>
          </w:p>
        </w:tc>
        <w:tc>
          <w:tcPr>
            <w:tcW w:w="1985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126" w:type="dxa"/>
          </w:tcPr>
          <w:p w:rsidR="00671115" w:rsidRDefault="00671115" w:rsidP="0079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72.</w:t>
            </w:r>
          </w:p>
        </w:tc>
        <w:tc>
          <w:tcPr>
            <w:tcW w:w="5273" w:type="dxa"/>
          </w:tcPr>
          <w:p w:rsidR="00671115" w:rsidRPr="00C951DC" w:rsidRDefault="00671115" w:rsidP="0079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технических проектов и идей «Мы конструируем будущее»</w:t>
            </w:r>
            <w:r w:rsidRPr="00C9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C1219" w:rsidRDefault="00671115" w:rsidP="0079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Е.И. </w:t>
            </w:r>
            <w:proofErr w:type="spellStart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Догойдонова</w:t>
            </w:r>
            <w:proofErr w:type="spellEnd"/>
            <w:r w:rsidRPr="00BC121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73.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работников ОУ, привлекаемых в качестве работников ППЭ</w:t>
            </w:r>
          </w:p>
        </w:tc>
        <w:tc>
          <w:tcPr>
            <w:tcW w:w="1985" w:type="dxa"/>
          </w:tcPr>
          <w:p w:rsidR="00671115" w:rsidRPr="00BC1219" w:rsidRDefault="00671115" w:rsidP="00C951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C1219" w:rsidRDefault="00671115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74.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«Юный </w:t>
            </w:r>
            <w:r w:rsidRPr="00C9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 и финансовая грамотность» среди обучающихся 1-9 классов</w:t>
            </w:r>
          </w:p>
        </w:tc>
        <w:tc>
          <w:tcPr>
            <w:tcW w:w="1985" w:type="dxa"/>
          </w:tcPr>
          <w:p w:rsidR="00671115" w:rsidRPr="00BC1219" w:rsidRDefault="00671115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C1219" w:rsidRDefault="00671115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lastRenderedPageBreak/>
              <w:t>75.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XIV республиканском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очно-заочном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смотре-конкурсе</w:t>
            </w:r>
            <w:proofErr w:type="gram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C951DC">
              <w:rPr>
                <w:rFonts w:ascii="Times New Roman" w:hAnsi="Times New Roman" w:cs="Times New Roman"/>
                <w:sz w:val="24"/>
                <w:szCs w:val="24"/>
              </w:rPr>
              <w:t xml:space="preserve"> школ РС (Я)</w:t>
            </w:r>
          </w:p>
        </w:tc>
        <w:tc>
          <w:tcPr>
            <w:tcW w:w="1985" w:type="dxa"/>
          </w:tcPr>
          <w:p w:rsidR="00671115" w:rsidRPr="00BC1219" w:rsidRDefault="00671115" w:rsidP="00C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12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C1219" w:rsidRDefault="00671115" w:rsidP="00C9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1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671115" w:rsidRPr="00987CCC" w:rsidTr="00A63EC3">
        <w:trPr>
          <w:trHeight w:val="183"/>
        </w:trPr>
        <w:tc>
          <w:tcPr>
            <w:tcW w:w="568" w:type="dxa"/>
          </w:tcPr>
          <w:p w:rsidR="00671115" w:rsidRPr="00987CCC" w:rsidRDefault="00671115" w:rsidP="00A63EC3">
            <w:pPr>
              <w:pStyle w:val="a3"/>
              <w:tabs>
                <w:tab w:val="left" w:pos="6379"/>
              </w:tabs>
              <w:jc w:val="center"/>
            </w:pPr>
            <w:r>
              <w:t>76.</w:t>
            </w:r>
          </w:p>
        </w:tc>
        <w:tc>
          <w:tcPr>
            <w:tcW w:w="5273" w:type="dxa"/>
          </w:tcPr>
          <w:p w:rsidR="00671115" w:rsidRPr="00B4226A" w:rsidRDefault="00671115" w:rsidP="00A6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proofErr w:type="spellStart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proofErr w:type="spellEnd"/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 «Зажги синим», посвященная Всемирному дню распространения информации об аутизме</w:t>
            </w:r>
          </w:p>
        </w:tc>
        <w:tc>
          <w:tcPr>
            <w:tcW w:w="1985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71115" w:rsidRPr="00987CCC" w:rsidTr="00A63EC3">
        <w:trPr>
          <w:trHeight w:val="183"/>
        </w:trPr>
        <w:tc>
          <w:tcPr>
            <w:tcW w:w="568" w:type="dxa"/>
          </w:tcPr>
          <w:p w:rsidR="00671115" w:rsidRPr="00987CCC" w:rsidRDefault="00671115" w:rsidP="00A63EC3">
            <w:pPr>
              <w:pStyle w:val="a3"/>
              <w:tabs>
                <w:tab w:val="left" w:pos="6379"/>
              </w:tabs>
              <w:jc w:val="center"/>
            </w:pPr>
            <w:r>
              <w:t>77.</w:t>
            </w:r>
          </w:p>
        </w:tc>
        <w:tc>
          <w:tcPr>
            <w:tcW w:w="5273" w:type="dxa"/>
          </w:tcPr>
          <w:p w:rsidR="00671115" w:rsidRPr="00B4226A" w:rsidRDefault="00671115" w:rsidP="00A6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Проведение декады по профилактике злоупотребления наркотических средств и профилактике правонарушений, связанных с незаконным оборотом наркотиков «Мы – за здоровый образ жизни» (1-11 классы)</w:t>
            </w:r>
          </w:p>
        </w:tc>
        <w:tc>
          <w:tcPr>
            <w:tcW w:w="1985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71115" w:rsidRPr="00987CCC" w:rsidTr="00A63EC3">
        <w:trPr>
          <w:trHeight w:val="183"/>
        </w:trPr>
        <w:tc>
          <w:tcPr>
            <w:tcW w:w="568" w:type="dxa"/>
          </w:tcPr>
          <w:p w:rsidR="00671115" w:rsidRPr="00987CCC" w:rsidRDefault="00671115" w:rsidP="00A63EC3">
            <w:pPr>
              <w:pStyle w:val="a3"/>
              <w:tabs>
                <w:tab w:val="left" w:pos="6379"/>
              </w:tabs>
              <w:jc w:val="center"/>
            </w:pPr>
            <w:r>
              <w:t>78.</w:t>
            </w:r>
          </w:p>
        </w:tc>
        <w:tc>
          <w:tcPr>
            <w:tcW w:w="5273" w:type="dxa"/>
          </w:tcPr>
          <w:p w:rsidR="00671115" w:rsidRPr="00A63EC3" w:rsidRDefault="00671115" w:rsidP="00A6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Межведомс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твенная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Жилой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Операция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прель</w:t>
            </w:r>
          </w:p>
        </w:tc>
        <w:tc>
          <w:tcPr>
            <w:tcW w:w="2126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В.В.</w:t>
            </w:r>
          </w:p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71115" w:rsidRPr="00987CCC" w:rsidTr="00A63EC3">
        <w:trPr>
          <w:trHeight w:val="183"/>
        </w:trPr>
        <w:tc>
          <w:tcPr>
            <w:tcW w:w="568" w:type="dxa"/>
          </w:tcPr>
          <w:p w:rsidR="00671115" w:rsidRPr="00987CCC" w:rsidRDefault="00671115" w:rsidP="00A63EC3">
            <w:pPr>
              <w:pStyle w:val="a3"/>
              <w:tabs>
                <w:tab w:val="left" w:pos="6379"/>
              </w:tabs>
              <w:jc w:val="center"/>
            </w:pPr>
            <w:r>
              <w:t>79.</w:t>
            </w:r>
          </w:p>
        </w:tc>
        <w:tc>
          <w:tcPr>
            <w:tcW w:w="5273" w:type="dxa"/>
          </w:tcPr>
          <w:p w:rsidR="00671115" w:rsidRPr="00B4226A" w:rsidRDefault="00671115" w:rsidP="00A6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летнему отдыху –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летних каникул в лагерях с дневным пребыванием детей</w:t>
            </w:r>
          </w:p>
        </w:tc>
        <w:tc>
          <w:tcPr>
            <w:tcW w:w="1985" w:type="dxa"/>
          </w:tcPr>
          <w:p w:rsidR="00671115" w:rsidRPr="00B4226A" w:rsidRDefault="00671115" w:rsidP="00A6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71115" w:rsidRPr="00B4226A" w:rsidRDefault="00671115" w:rsidP="00A6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</w:t>
            </w: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71115" w:rsidRPr="00B4226A" w:rsidRDefault="00671115" w:rsidP="00A6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71115" w:rsidRPr="00987CCC" w:rsidTr="00680A6F">
        <w:trPr>
          <w:trHeight w:val="183"/>
        </w:trPr>
        <w:tc>
          <w:tcPr>
            <w:tcW w:w="568" w:type="dxa"/>
          </w:tcPr>
          <w:p w:rsidR="00671115" w:rsidRPr="00987CCC" w:rsidRDefault="00671115" w:rsidP="00680A6F">
            <w:pPr>
              <w:pStyle w:val="a3"/>
              <w:tabs>
                <w:tab w:val="left" w:pos="6379"/>
              </w:tabs>
              <w:jc w:val="center"/>
            </w:pPr>
            <w:r>
              <w:t>80.</w:t>
            </w:r>
          </w:p>
        </w:tc>
        <w:tc>
          <w:tcPr>
            <w:tcW w:w="5273" w:type="dxa"/>
          </w:tcPr>
          <w:p w:rsidR="00671115" w:rsidRPr="00B4226A" w:rsidRDefault="00671115" w:rsidP="006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Мероприятия, посвященные Победе в ВОВ (классные часы, , поисковые работы, фестивали, круглые столы, диспуты, дебаты и т.д.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, акции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Вахта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Рядом живет Ветеран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Pr="00B4226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«Навстречу Победе»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и т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.д.)</w:t>
            </w:r>
          </w:p>
        </w:tc>
        <w:tc>
          <w:tcPr>
            <w:tcW w:w="1985" w:type="dxa"/>
          </w:tcPr>
          <w:p w:rsidR="00671115" w:rsidRPr="00B4226A" w:rsidRDefault="00671115" w:rsidP="006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течение месяца</w:t>
            </w:r>
          </w:p>
        </w:tc>
        <w:tc>
          <w:tcPr>
            <w:tcW w:w="2126" w:type="dxa"/>
          </w:tcPr>
          <w:p w:rsidR="00671115" w:rsidRPr="00B4226A" w:rsidRDefault="00671115" w:rsidP="006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ДО</w:t>
            </w:r>
          </w:p>
          <w:p w:rsidR="00671115" w:rsidRPr="00B4226A" w:rsidRDefault="00671115" w:rsidP="006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4226A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671115" w:rsidRPr="00987CCC" w:rsidTr="007043B8">
        <w:trPr>
          <w:trHeight w:val="183"/>
        </w:trPr>
        <w:tc>
          <w:tcPr>
            <w:tcW w:w="568" w:type="dxa"/>
          </w:tcPr>
          <w:p w:rsidR="00671115" w:rsidRPr="00987CCC" w:rsidRDefault="00671115" w:rsidP="007043B8">
            <w:pPr>
              <w:pStyle w:val="a3"/>
              <w:tabs>
                <w:tab w:val="left" w:pos="6379"/>
              </w:tabs>
              <w:jc w:val="center"/>
            </w:pPr>
            <w:r>
              <w:t>81.</w:t>
            </w:r>
          </w:p>
        </w:tc>
        <w:tc>
          <w:tcPr>
            <w:tcW w:w="5273" w:type="dxa"/>
          </w:tcPr>
          <w:p w:rsidR="00671115" w:rsidRPr="00B4226A" w:rsidRDefault="00671115" w:rsidP="007043B8">
            <w:pPr>
              <w:pStyle w:val="a3"/>
              <w:jc w:val="both"/>
              <w:rPr>
                <w:rFonts w:eastAsiaTheme="minorEastAsia"/>
                <w:bCs/>
                <w:color w:val="000000"/>
                <w:lang w:val="sah-RU"/>
              </w:rPr>
            </w:pPr>
            <w:r w:rsidRPr="00B4226A">
              <w:rPr>
                <w:bCs/>
                <w:color w:val="000000"/>
                <w:lang w:val="sah-RU"/>
              </w:rPr>
              <w:t>Организация патрулирования и родительской общественности в весенний период</w:t>
            </w:r>
          </w:p>
        </w:tc>
        <w:tc>
          <w:tcPr>
            <w:tcW w:w="1985" w:type="dxa"/>
          </w:tcPr>
          <w:p w:rsidR="00671115" w:rsidRPr="00B4226A" w:rsidRDefault="00671115" w:rsidP="007043B8">
            <w:pPr>
              <w:pStyle w:val="a3"/>
              <w:jc w:val="center"/>
              <w:rPr>
                <w:rFonts w:eastAsiaTheme="minorEastAsia"/>
                <w:bCs/>
                <w:color w:val="000000"/>
                <w:lang w:val="sah-RU"/>
              </w:rPr>
            </w:pPr>
            <w:r>
              <w:rPr>
                <w:bCs/>
                <w:color w:val="000000"/>
                <w:lang w:val="sah-RU"/>
              </w:rPr>
              <w:t>К</w:t>
            </w:r>
            <w:r w:rsidRPr="00B4226A">
              <w:rPr>
                <w:bCs/>
                <w:color w:val="000000"/>
                <w:lang w:val="sah-RU"/>
              </w:rPr>
              <w:t>аждую пятницу и субботу</w:t>
            </w:r>
          </w:p>
        </w:tc>
        <w:tc>
          <w:tcPr>
            <w:tcW w:w="2126" w:type="dxa"/>
          </w:tcPr>
          <w:p w:rsidR="00671115" w:rsidRPr="00B4226A" w:rsidRDefault="00671115" w:rsidP="007043B8">
            <w:pPr>
              <w:pStyle w:val="a3"/>
              <w:jc w:val="center"/>
              <w:rPr>
                <w:rFonts w:eastAsiaTheme="minorEastAsia"/>
                <w:bCs/>
                <w:color w:val="000000"/>
                <w:lang w:val="sah-RU"/>
              </w:rPr>
            </w:pPr>
            <w:r w:rsidRPr="00B4226A">
              <w:rPr>
                <w:bCs/>
                <w:color w:val="000000"/>
                <w:lang w:val="sah-RU"/>
              </w:rPr>
              <w:t>ОВ и ДО</w:t>
            </w:r>
          </w:p>
          <w:p w:rsidR="00671115" w:rsidRPr="00B4226A" w:rsidRDefault="00671115" w:rsidP="007043B8">
            <w:pPr>
              <w:pStyle w:val="a3"/>
              <w:jc w:val="center"/>
              <w:rPr>
                <w:rFonts w:eastAsiaTheme="minorEastAsia"/>
                <w:bCs/>
                <w:color w:val="000000"/>
                <w:lang w:val="sah-RU"/>
              </w:rPr>
            </w:pPr>
            <w:r w:rsidRPr="00B4226A">
              <w:rPr>
                <w:bCs/>
                <w:color w:val="000000"/>
                <w:lang w:val="sah-RU"/>
              </w:rPr>
              <w:t>Директора ОУ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7043B8">
            <w:pPr>
              <w:pStyle w:val="a3"/>
              <w:tabs>
                <w:tab w:val="left" w:pos="6379"/>
              </w:tabs>
              <w:jc w:val="center"/>
            </w:pPr>
            <w:r>
              <w:t>82.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работников МОУО</w:t>
            </w:r>
          </w:p>
        </w:tc>
        <w:tc>
          <w:tcPr>
            <w:tcW w:w="1985" w:type="dxa"/>
          </w:tcPr>
          <w:p w:rsidR="00671115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71115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Pr="00987CCC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83.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руководителями образовательных учреждений. Проверка срока истечения трудовых договоров</w:t>
            </w:r>
          </w:p>
        </w:tc>
        <w:tc>
          <w:tcPr>
            <w:tcW w:w="1985" w:type="dxa"/>
          </w:tcPr>
          <w:p w:rsidR="00671115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71115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84.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Положения о родительской плате школ с интернатами мандатных, бюджетных комиссиях РСД МР</w:t>
            </w:r>
          </w:p>
        </w:tc>
        <w:tc>
          <w:tcPr>
            <w:tcW w:w="1985" w:type="dxa"/>
          </w:tcPr>
          <w:p w:rsidR="00671115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71115" w:rsidRDefault="00671115" w:rsidP="0070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671115" w:rsidRPr="00987CCC" w:rsidTr="00C951DC">
        <w:trPr>
          <w:trHeight w:val="183"/>
        </w:trPr>
        <w:tc>
          <w:tcPr>
            <w:tcW w:w="568" w:type="dxa"/>
          </w:tcPr>
          <w:p w:rsidR="00671115" w:rsidRDefault="00671115" w:rsidP="00C951DC">
            <w:pPr>
              <w:pStyle w:val="a3"/>
              <w:tabs>
                <w:tab w:val="left" w:pos="6379"/>
              </w:tabs>
              <w:jc w:val="center"/>
            </w:pPr>
            <w:r>
              <w:t>85.</w:t>
            </w:r>
          </w:p>
        </w:tc>
        <w:tc>
          <w:tcPr>
            <w:tcW w:w="5273" w:type="dxa"/>
          </w:tcPr>
          <w:p w:rsidR="00671115" w:rsidRPr="00C951DC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D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комиссии урегулирования конфликта интересов руководителей ОУ</w:t>
            </w:r>
          </w:p>
        </w:tc>
        <w:tc>
          <w:tcPr>
            <w:tcW w:w="1985" w:type="dxa"/>
          </w:tcPr>
          <w:p w:rsidR="00671115" w:rsidRDefault="00671115" w:rsidP="00C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71115" w:rsidRDefault="00671115" w:rsidP="0070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</w:tbl>
    <w:p w:rsidR="00792461" w:rsidRPr="00EE3859" w:rsidRDefault="00792461" w:rsidP="00C951DC">
      <w:pPr>
        <w:spacing w:after="0"/>
      </w:pPr>
    </w:p>
    <w:sectPr w:rsidR="00792461" w:rsidRPr="00EE3859" w:rsidSect="00BF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22"/>
    <w:rsid w:val="00010513"/>
    <w:rsid w:val="000B4312"/>
    <w:rsid w:val="000B7E0E"/>
    <w:rsid w:val="00103D0A"/>
    <w:rsid w:val="00183A66"/>
    <w:rsid w:val="001B0880"/>
    <w:rsid w:val="001C031D"/>
    <w:rsid w:val="00204BD0"/>
    <w:rsid w:val="0024037B"/>
    <w:rsid w:val="00270EC7"/>
    <w:rsid w:val="00331D2D"/>
    <w:rsid w:val="00370A6C"/>
    <w:rsid w:val="003B7F78"/>
    <w:rsid w:val="004F68E2"/>
    <w:rsid w:val="005F0B48"/>
    <w:rsid w:val="00603D22"/>
    <w:rsid w:val="00671115"/>
    <w:rsid w:val="00680A6F"/>
    <w:rsid w:val="006D0A12"/>
    <w:rsid w:val="006D3B38"/>
    <w:rsid w:val="007043B8"/>
    <w:rsid w:val="00716CED"/>
    <w:rsid w:val="00733F2E"/>
    <w:rsid w:val="00783EE3"/>
    <w:rsid w:val="00792461"/>
    <w:rsid w:val="007C6A04"/>
    <w:rsid w:val="0096305F"/>
    <w:rsid w:val="00987CCC"/>
    <w:rsid w:val="009C13B5"/>
    <w:rsid w:val="009E44FE"/>
    <w:rsid w:val="00A275F0"/>
    <w:rsid w:val="00A63EC3"/>
    <w:rsid w:val="00AA02FA"/>
    <w:rsid w:val="00B320F6"/>
    <w:rsid w:val="00B94B5F"/>
    <w:rsid w:val="00BE457B"/>
    <w:rsid w:val="00BF4C27"/>
    <w:rsid w:val="00BF7337"/>
    <w:rsid w:val="00C12E1F"/>
    <w:rsid w:val="00C41530"/>
    <w:rsid w:val="00C74490"/>
    <w:rsid w:val="00C758F2"/>
    <w:rsid w:val="00C86220"/>
    <w:rsid w:val="00C86567"/>
    <w:rsid w:val="00C951DC"/>
    <w:rsid w:val="00D33F81"/>
    <w:rsid w:val="00D8372C"/>
    <w:rsid w:val="00DA37F6"/>
    <w:rsid w:val="00DC20D5"/>
    <w:rsid w:val="00EA0BCD"/>
    <w:rsid w:val="00EA71E7"/>
    <w:rsid w:val="00EE3859"/>
    <w:rsid w:val="00EE7962"/>
    <w:rsid w:val="00F03CB0"/>
    <w:rsid w:val="00F63229"/>
    <w:rsid w:val="00F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0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60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603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603D22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603D2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F2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Базовый"/>
    <w:rsid w:val="006D0A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 Tuyara</dc:creator>
  <cp:lastModifiedBy>ООО</cp:lastModifiedBy>
  <cp:revision>33</cp:revision>
  <cp:lastPrinted>2023-03-27T05:35:00Z</cp:lastPrinted>
  <dcterms:created xsi:type="dcterms:W3CDTF">2023-03-21T06:39:00Z</dcterms:created>
  <dcterms:modified xsi:type="dcterms:W3CDTF">2023-03-27T08:57:00Z</dcterms:modified>
</cp:coreProperties>
</file>